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7A" w:rsidRPr="00975259" w:rsidRDefault="0036127A" w:rsidP="0036127A">
      <w:pPr>
        <w:keepNext/>
        <w:keepLines/>
        <w:spacing w:before="260" w:after="260" w:line="415" w:lineRule="auto"/>
        <w:outlineLvl w:val="1"/>
        <w:rPr>
          <w:rFonts w:ascii="宋体" w:eastAsia="宋体" w:hAnsi="宋体" w:cs="Times New Roman"/>
          <w:b/>
          <w:bCs/>
          <w:color w:val="FF0000"/>
          <w:sz w:val="36"/>
          <w:szCs w:val="36"/>
        </w:rPr>
      </w:pPr>
      <w:bookmarkStart w:id="0" w:name="_Toc7398004"/>
      <w:r w:rsidRPr="00975259">
        <w:rPr>
          <w:rFonts w:ascii="宋体" w:eastAsia="宋体" w:hAnsi="宋体" w:cs="Times New Roman" w:hint="eastAsia"/>
          <w:b/>
          <w:bCs/>
          <w:color w:val="FF0000"/>
          <w:sz w:val="36"/>
          <w:szCs w:val="36"/>
        </w:rPr>
        <w:t>83《重庆市科技创新创业人才支持计划实施办法》</w:t>
      </w:r>
      <w:bookmarkEnd w:id="0"/>
    </w:p>
    <w:p w:rsidR="0036127A" w:rsidRPr="000F2419" w:rsidRDefault="0036127A" w:rsidP="0036127A">
      <w:pPr>
        <w:widowControl/>
        <w:shd w:val="clear" w:color="auto" w:fill="FFFFFF"/>
        <w:spacing w:line="600" w:lineRule="atLeast"/>
        <w:ind w:firstLine="66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F2419">
        <w:rPr>
          <w:rFonts w:asciiTheme="minorEastAsia" w:hAnsiTheme="minorEastAsia" w:cs="Times New Roman"/>
          <w:color w:val="000000"/>
          <w:kern w:val="0"/>
          <w:sz w:val="24"/>
          <w:szCs w:val="24"/>
        </w:rPr>
        <w:t>为加快实施人才强市战略，建设一支高层次科技创新创业人才队伍，根据《国家高层次人才特殊支持计划》（</w:t>
      </w:r>
      <w:proofErr w:type="gramStart"/>
      <w:r w:rsidRPr="000F2419">
        <w:rPr>
          <w:rFonts w:asciiTheme="minorEastAsia" w:hAnsiTheme="minorEastAsia" w:cs="Times New Roman"/>
          <w:color w:val="000000"/>
          <w:kern w:val="0"/>
          <w:sz w:val="24"/>
          <w:szCs w:val="24"/>
        </w:rPr>
        <w:t>中组发〔2012〕</w:t>
      </w:r>
      <w:proofErr w:type="gramEnd"/>
      <w:r w:rsidRPr="000F2419">
        <w:rPr>
          <w:rFonts w:asciiTheme="minorEastAsia" w:hAnsiTheme="minorEastAsia" w:cs="Times New Roman"/>
          <w:color w:val="000000"/>
          <w:kern w:val="0"/>
          <w:sz w:val="24"/>
          <w:szCs w:val="24"/>
        </w:rPr>
        <w:t>12号）和《创新人才推进计划实施方案》（国科发政〔2011〕538号）精神，统筹市内高层次人才计划，特制定本办法。</w:t>
      </w:r>
    </w:p>
    <w:p w:rsidR="0036127A" w:rsidRPr="000F2419" w:rsidRDefault="0036127A" w:rsidP="0036127A">
      <w:pPr>
        <w:widowControl/>
        <w:shd w:val="clear" w:color="auto" w:fill="FFFFFF"/>
        <w:spacing w:line="600" w:lineRule="atLeast"/>
        <w:ind w:firstLine="66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F2419">
        <w:rPr>
          <w:rFonts w:asciiTheme="minorEastAsia" w:hAnsiTheme="minorEastAsia" w:cs="Times New Roman"/>
          <w:color w:val="000000"/>
          <w:kern w:val="0"/>
          <w:sz w:val="24"/>
          <w:szCs w:val="24"/>
        </w:rPr>
        <w:t>一、目标任务</w:t>
      </w:r>
    </w:p>
    <w:p w:rsidR="0036127A" w:rsidRPr="000F2419" w:rsidRDefault="0036127A" w:rsidP="0036127A">
      <w:pPr>
        <w:widowControl/>
        <w:shd w:val="clear" w:color="auto" w:fill="FFFFFF"/>
        <w:spacing w:line="600" w:lineRule="atLeast"/>
        <w:ind w:firstLine="66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F2419">
        <w:rPr>
          <w:rFonts w:asciiTheme="minorEastAsia" w:hAnsiTheme="minorEastAsia" w:cs="Times New Roman"/>
          <w:color w:val="000000"/>
          <w:kern w:val="0"/>
          <w:sz w:val="24"/>
          <w:szCs w:val="24"/>
        </w:rPr>
        <w:t>人才资源是第一资源，科技创新创业人才是急需紧缺人才资源。加强科技创新创业人才队伍建设，既是应对日益激烈人才竞争的迫切需要，也是提高自主创新能力的客观要求。实施科技创新创业人才支持计划，旨在培养造就一批专业品德优秀、能力出类拔萃、综合素质全面的科技创新创业领军人才。计划的主要任务是：</w:t>
      </w:r>
    </w:p>
    <w:p w:rsidR="0036127A" w:rsidRPr="000F2419" w:rsidRDefault="0036127A" w:rsidP="0036127A">
      <w:pPr>
        <w:widowControl/>
        <w:shd w:val="clear" w:color="auto" w:fill="FFFFFF"/>
        <w:spacing w:line="600" w:lineRule="atLeast"/>
        <w:ind w:firstLine="66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F2419">
        <w:rPr>
          <w:rFonts w:asciiTheme="minorEastAsia" w:hAnsiTheme="minorEastAsia" w:cs="Times New Roman"/>
          <w:color w:val="000000"/>
          <w:kern w:val="0"/>
          <w:sz w:val="24"/>
          <w:szCs w:val="24"/>
        </w:rPr>
        <w:t>（一）培养科技创新领军人才。瞄准世界或国内科技前沿和战略新兴产业，从2013年开始，每年遴选20名左右能够引领相关领域科技创新发展、主持承担重大科技任务的领军人才，力争到2020年达到200名，其中30人入选国家科技创新领军人才计划。</w:t>
      </w:r>
    </w:p>
    <w:p w:rsidR="0036127A" w:rsidRPr="000F2419" w:rsidRDefault="0036127A" w:rsidP="0036127A">
      <w:pPr>
        <w:widowControl/>
        <w:shd w:val="clear" w:color="auto" w:fill="FFFFFF"/>
        <w:spacing w:line="600" w:lineRule="atLeast"/>
        <w:ind w:firstLine="66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F2419">
        <w:rPr>
          <w:rFonts w:asciiTheme="minorEastAsia" w:hAnsiTheme="minorEastAsia" w:cs="Times New Roman"/>
          <w:color w:val="000000"/>
          <w:kern w:val="0"/>
          <w:sz w:val="24"/>
          <w:szCs w:val="24"/>
        </w:rPr>
        <w:t>（二）培育科技创业领军人才。立足推动企业成为技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proofErr w:type="gramStart"/>
      <w:r w:rsidRPr="000F2419">
        <w:rPr>
          <w:rFonts w:asciiTheme="minorEastAsia" w:eastAsiaTheme="minorEastAsia" w:hAnsiTheme="minorEastAsia" w:cs="Times New Roman"/>
          <w:color w:val="000000"/>
        </w:rPr>
        <w:t>术创新</w:t>
      </w:r>
      <w:proofErr w:type="gramEnd"/>
      <w:r w:rsidRPr="000F2419">
        <w:rPr>
          <w:rFonts w:asciiTheme="minorEastAsia" w:eastAsiaTheme="minorEastAsia" w:hAnsiTheme="minorEastAsia" w:cs="Times New Roman"/>
          <w:color w:val="000000"/>
        </w:rPr>
        <w:t>主体，加快技术研发和成果转化，从2013年开始，每年遴选10名左右具有自主知识产权或核心技术的科技创业领军人才，力争到2020年达到100名，其中15人入选国家科技创业领军人才计划。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二、选拔原则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（一）公开公平、竞争择优。公开选拔标准、评审程序，实行专家评审，确保好中选优、优中选强。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lastRenderedPageBreak/>
        <w:t>（二）突出实绩、注重潜力。突出科技前沿、重点领域和战略需求，在国家和市级重大科技项目、重点工程项目、重点建设项目和重大成果转化中，重点选拔综合素质高、创新能力强、工作实绩好、发展潜力大的优秀人才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三）统筹兼顾、合理布局。坚持产学研用相结合，强化人才、项目、基地协同发展，统筹兼顾各区域、行业、领域、专业科技创新创业人才，确保选拔培养科技创新创业人才，与全市区域发展相结合，与经济社会发展相协调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四）改革创新、分类推进。遵循人才成长规律，创新人才培养开发、评价发现、选拔任用、激励保障机制。按照“整体部署、分类推进、试点先行、逐步完善”工作原则，针对不同任务特点，确定具体实施方法和工作步骤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三、遴选条件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一）科技创新领军人才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1．拥护党的路线、方针、政策，热爱祖国，遵纪守法，具有“献身、创新、求实、协作”的科学精神，作风正派；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2．具有中国国籍，在市内高等院校、科研机构、重点企业等单位，全职工作1年以上的在聘在岗人员；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3．具有广阔的学术视野和创新思维，有很好的学术发展潜力，有志于在一线潜心研究，建功立业；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4．年龄原则上不超过50周岁，具有硕士及以上学位或正高级职称，拥有自主知识产权或掌握核心技术；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5．具有较强领军才能，领衔的团队专业结构和年龄结构合理；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6．在相应领域具有较高声望，具有明确稳定的学科或专业方向，在引领科技创新、突破关键技术、推动成果转化、促进经济社会发展等方面成效显著，已经取得国内外同行公认，或者已经取得初步成果且具有较大发展潜力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（二）科技创业领军人才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1．拥护党的路线、方针、政策，热爱祖国，遵纪守法，具有“献身、创新、求实、协作”的科学精神，作风正派；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2．具有中国国籍，在市内重点企业、科研机构、高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等院校等单位，全职工作1年以上的在聘在岗人员；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3．具有本科以上学历；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4．原则属于市委市政府确定的“6+1”支柱产业和“2+10”战略性新兴产业领域；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lastRenderedPageBreak/>
        <w:t>5．具有全球战略眼光、市场开拓精神、管理创新能力和社会责任感的优秀企业家；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6．企业拥有自主知识产权或掌握核心技术；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7．企业具有较好的经营业绩和成长性，或者已经取得初步成效且具有极大发展潜力。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四、选拔程序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（一）推荐申报。相关单位按照有关要求进行申报。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（二）资格审查。所在单位初审，市科委复审。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（三）专家评审。邀请市内</w:t>
      </w:r>
      <w:proofErr w:type="gramStart"/>
      <w:r w:rsidRPr="000F2419">
        <w:rPr>
          <w:rFonts w:asciiTheme="minorEastAsia" w:eastAsiaTheme="minorEastAsia" w:hAnsiTheme="minorEastAsia" w:cs="Times New Roman"/>
          <w:color w:val="000000"/>
        </w:rPr>
        <w:t>外相关</w:t>
      </w:r>
      <w:proofErr w:type="gramEnd"/>
      <w:r w:rsidRPr="000F2419">
        <w:rPr>
          <w:rFonts w:asciiTheme="minorEastAsia" w:eastAsiaTheme="minorEastAsia" w:hAnsiTheme="minorEastAsia" w:cs="Times New Roman"/>
          <w:color w:val="000000"/>
        </w:rPr>
        <w:t>领域知名专家，组成专家评审委员会，对申报人选进行专业评审和综合评审，提出建议人选名单。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（四）组织审定。市委人才工作领导小组根据专家评审意见，按有关程序研究确定人选。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（五）公示公布。入选名单面向社会公示后，正式向社会公布。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五、支持措施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支持周期3年。经专家考核评估，对成果突出、培养前途大的科技创新、创业领军人才，可连续支持2个周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期。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（一）科技创新领军人才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1．入选国家科技创新领军人才计划的，按照国家特殊支持经费标准，市财政给予同等经费支持。入选市级科技创新领军人才计划的，按45万元/3年标准给予经费资助。入选国家和市级科技创新领军人才计划的，主管部门和所在单位应配套给予一定经费支持。入选市级科技创新领军人才计划，且又入选其他市级重大人才专项的，按“就高不就低”原则享受经费资助政策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2．优先支持其围绕我市“6+1”支柱产业和“2+10”战略性新兴产业或科技重点工作承担市级科技计划项目。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3．优先支持具备条件的依托单位建设市级重点实验室、工程技术研究中心等研发基地。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4．优先支持其建设高水平创新团队，帮助引进培养急需骨干人才。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lastRenderedPageBreak/>
        <w:t>5．优先支持其到世界一流高等院校、科研机构访问研修，主办或参加高水平的国际学术会议。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6．同等条件下，优先推荐科技创新领军人才到国际、国内学术组织任职，优先参评市级以上成果和荣誉奖励，优先推荐作为市党代会代表、市人大代表和市政协委员人选。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7．纳入市委直接掌握联系的高级专家范围，加强跟踪培养与服务。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（二）科技创业领军人才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1．入选国家科技创业领军人才计划的，按照国家特殊支持经费标准，市财政给予同等经费支持。入选市级科技创业领军人才计划的，优先支持其围绕我市“6+1”支柱产业和“2+10”战略性新兴产业或科技重点工作承担市级科技计划项目，享受我市相关高层次人才财税支持政策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2．优先支持其建设市级重点实验室、工程技术研究中心等研发基地。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3．优先支持其建设高水平创业团队，帮助引进培养急需骨干人才。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4．优先支持其组建产业技术创新战略联盟，加强产学研合作。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5．同等条件下，优先推荐科技创业领军人才到国际、国内学术组织任职，优先参评市级以上成果和荣誉奖励，优先推荐作为市党代会代表、市人大代表和市政协委员人选。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6．纳入市委直接掌握联系的高级专家范围，加强跟踪培养与服务。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六、考核评价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（一）考核主体。市科委牵头，市委组织部、市人力社保局、市教委、市中小企业局、市国资委等部门参与考核。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二）考核方式。采取年度报告、中期评价、终期考核等方式。第二年进行中期评价，第三年进行终期考核。年度报告由科技创新创业人才撰写，报所在单位和主管部门备案，中期评价和终期考核由主管部门组织进行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三）考核重点。中期考核不设硬性指标，以主观评价为主，邀请有关专家对科技创新创业人才的工作进行重点考察：正在从事的工作是否具有创新性，是否瞄准国际前沿和战略性新兴产业；从工作进展看是否具备处于国际前列的发展潜力；工作是否按进度进行，是否能够保证足够的工作时间等等。终期考核强调实际成果产出，根据科技创新创业人才的领域采取分类评价的方式，重点从科研诚信、创新成果、持续创新能力三个方面考核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七、组织实施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lastRenderedPageBreak/>
        <w:t>（一）在市委人才工作领导小组领导下，市科委会同市级相关部门，具体组织实施科技创新创业人才的评选管理工作。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（二）对入选的科技创新创业人才实行动态管理，对不符合要求的不再作为计划人选，并从下一年起停止经费资助。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 xml:space="preserve">（一）考核主体。市科委牵头，市委组织部、市人力社保局、市教委、市中小企业局、市国资委等部门参与考核。 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 xml:space="preserve">（二）考核方式。采取年度报告、中期评价、终期考核等方式。第二年进行中期评价，第三年进行终期考核。年度报告由科技创新创业人才撰写，报所在单位和主管部门备案，中期评价和终期考核由主管部门组织进行。 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 xml:space="preserve">（三）考核重点。中期考核不设硬性指标，以主观评价为主，邀请有关专家对科技创新创业人才的工作进行重点考察：正在从事的工作是否具有创新性，是否瞄准国际前沿和战略性新兴产业；从工作进展看是否具备处于国际前列的发展潜力；工作是否按进度进行，是否能够保证足够的工作时间等等。终期考核强调实际成果产出，根据科技创新创业人才的领域采取分类评价的方式，重点从科研诚信、创新成果、持续创新能力三个方面考核。 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 xml:space="preserve">七、组织实施 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 xml:space="preserve">（一）在市委人才工作领导小组领导下，市科委会同市级相关部门，具体组织实施科技创新创业人才的评选管理工作。 </w:t>
      </w:r>
    </w:p>
    <w:p w:rsidR="0036127A" w:rsidRPr="000F2419" w:rsidRDefault="0036127A" w:rsidP="0036127A">
      <w:pPr>
        <w:pStyle w:val="a3"/>
        <w:spacing w:after="300"/>
        <w:rPr>
          <w:rFonts w:asciiTheme="minorEastAsia" w:eastAsiaTheme="minorEastAsia" w:hAnsiTheme="minorEastAsia" w:cs="Times New Roman"/>
          <w:color w:val="000000"/>
        </w:rPr>
      </w:pPr>
      <w:r w:rsidRPr="000F2419">
        <w:rPr>
          <w:rFonts w:asciiTheme="minorEastAsia" w:eastAsiaTheme="minorEastAsia" w:hAnsiTheme="minorEastAsia" w:cs="Times New Roman"/>
          <w:color w:val="000000"/>
        </w:rPr>
        <w:t>（二）对入选的科技创新创业人才实行动态管理，对不符合要求的不再作为计划人选，并从下一年起停止经费资助。</w:t>
      </w:r>
    </w:p>
    <w:p w:rsidR="00560F0F" w:rsidRPr="0036127A" w:rsidRDefault="00560F0F" w:rsidP="0036127A">
      <w:bookmarkStart w:id="1" w:name="_GoBack"/>
      <w:bookmarkEnd w:id="1"/>
    </w:p>
    <w:sectPr w:rsidR="00560F0F" w:rsidRPr="0036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A2"/>
    <w:rsid w:val="00056D89"/>
    <w:rsid w:val="000A7F91"/>
    <w:rsid w:val="000B2E0D"/>
    <w:rsid w:val="000F1276"/>
    <w:rsid w:val="00101BCF"/>
    <w:rsid w:val="00115EA7"/>
    <w:rsid w:val="00161338"/>
    <w:rsid w:val="001C4F46"/>
    <w:rsid w:val="002834B5"/>
    <w:rsid w:val="002B6ED8"/>
    <w:rsid w:val="002E5DD3"/>
    <w:rsid w:val="003079FD"/>
    <w:rsid w:val="003502E8"/>
    <w:rsid w:val="0036127A"/>
    <w:rsid w:val="003E7AE6"/>
    <w:rsid w:val="00414DFB"/>
    <w:rsid w:val="00431BD0"/>
    <w:rsid w:val="00466F03"/>
    <w:rsid w:val="00487221"/>
    <w:rsid w:val="00494042"/>
    <w:rsid w:val="004B56E7"/>
    <w:rsid w:val="004F06FC"/>
    <w:rsid w:val="00511B3B"/>
    <w:rsid w:val="00525CD6"/>
    <w:rsid w:val="00530FEA"/>
    <w:rsid w:val="00560F0F"/>
    <w:rsid w:val="00583C9F"/>
    <w:rsid w:val="005C24A0"/>
    <w:rsid w:val="005F762E"/>
    <w:rsid w:val="00605B74"/>
    <w:rsid w:val="00612845"/>
    <w:rsid w:val="0062774B"/>
    <w:rsid w:val="00635650"/>
    <w:rsid w:val="006365C5"/>
    <w:rsid w:val="00647856"/>
    <w:rsid w:val="006555BF"/>
    <w:rsid w:val="00667609"/>
    <w:rsid w:val="00686C6A"/>
    <w:rsid w:val="006A0FC8"/>
    <w:rsid w:val="006F2480"/>
    <w:rsid w:val="0070532D"/>
    <w:rsid w:val="0070727A"/>
    <w:rsid w:val="00732E74"/>
    <w:rsid w:val="00745B6C"/>
    <w:rsid w:val="0076721A"/>
    <w:rsid w:val="007C71DC"/>
    <w:rsid w:val="007E1461"/>
    <w:rsid w:val="008050A2"/>
    <w:rsid w:val="008137D7"/>
    <w:rsid w:val="00830E35"/>
    <w:rsid w:val="0087468F"/>
    <w:rsid w:val="008C5DD4"/>
    <w:rsid w:val="00904976"/>
    <w:rsid w:val="00951504"/>
    <w:rsid w:val="009B5D7F"/>
    <w:rsid w:val="009C0826"/>
    <w:rsid w:val="009C0AEF"/>
    <w:rsid w:val="009C1974"/>
    <w:rsid w:val="00A238C7"/>
    <w:rsid w:val="00A32059"/>
    <w:rsid w:val="00A404A4"/>
    <w:rsid w:val="00A41EE1"/>
    <w:rsid w:val="00AC03D2"/>
    <w:rsid w:val="00AD3508"/>
    <w:rsid w:val="00B05F87"/>
    <w:rsid w:val="00B136DD"/>
    <w:rsid w:val="00B16DD1"/>
    <w:rsid w:val="00B43C4D"/>
    <w:rsid w:val="00B44030"/>
    <w:rsid w:val="00B93B86"/>
    <w:rsid w:val="00BC65B1"/>
    <w:rsid w:val="00BD2ABE"/>
    <w:rsid w:val="00C674B3"/>
    <w:rsid w:val="00CA6020"/>
    <w:rsid w:val="00CC5A0D"/>
    <w:rsid w:val="00CC682A"/>
    <w:rsid w:val="00D15B70"/>
    <w:rsid w:val="00D42A22"/>
    <w:rsid w:val="00D759FC"/>
    <w:rsid w:val="00E03EB6"/>
    <w:rsid w:val="00E26CDB"/>
    <w:rsid w:val="00EA59C0"/>
    <w:rsid w:val="00ED1FA6"/>
    <w:rsid w:val="00EF500B"/>
    <w:rsid w:val="00F15CC2"/>
    <w:rsid w:val="00F342E7"/>
    <w:rsid w:val="00F423A3"/>
    <w:rsid w:val="00F76860"/>
    <w:rsid w:val="00FC3CE9"/>
    <w:rsid w:val="00FD3A79"/>
    <w:rsid w:val="00FD673A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762E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F762E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762E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F762E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F762E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5F762E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50A2"/>
    <w:rPr>
      <w:b/>
      <w:bCs/>
    </w:rPr>
  </w:style>
  <w:style w:type="paragraph" w:customStyle="1" w:styleId="p0">
    <w:name w:val="p0"/>
    <w:basedOn w:val="a"/>
    <w:rsid w:val="007C71D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478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478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762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F76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F76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F762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F762E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5F762E"/>
    <w:rPr>
      <w:rFonts w:ascii="宋体" w:eastAsia="宋体" w:hAnsi="宋体" w:cs="宋体"/>
      <w:b/>
      <w:bCs/>
      <w:kern w:val="0"/>
      <w:sz w:val="15"/>
      <w:szCs w:val="15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5F762E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qFormat/>
    <w:rsid w:val="005F762E"/>
  </w:style>
  <w:style w:type="numbering" w:customStyle="1" w:styleId="10">
    <w:name w:val="无列表1"/>
    <w:next w:val="a2"/>
    <w:uiPriority w:val="99"/>
    <w:semiHidden/>
    <w:unhideWhenUsed/>
    <w:rsid w:val="005F762E"/>
  </w:style>
  <w:style w:type="character" w:styleId="a7">
    <w:name w:val="Hyperlink"/>
    <w:basedOn w:val="a0"/>
    <w:uiPriority w:val="99"/>
    <w:unhideWhenUsed/>
    <w:rsid w:val="005F762E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character" w:styleId="a8">
    <w:name w:val="FollowedHyperlink"/>
    <w:basedOn w:val="a0"/>
    <w:uiPriority w:val="99"/>
    <w:semiHidden/>
    <w:unhideWhenUsed/>
    <w:rsid w:val="005F762E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paragraph" w:customStyle="1" w:styleId="toptit">
    <w:name w:val="topti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0">
    <w:name w:val="topc0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1">
    <w:name w:val="topc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texth3">
    <w:name w:val="sv_texth3"/>
    <w:basedOn w:val="a"/>
    <w:rsid w:val="005F762E"/>
    <w:pPr>
      <w:widowControl/>
      <w:spacing w:line="54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clear">
    <w:name w:val="clear"/>
    <w:basedOn w:val="a"/>
    <w:rsid w:val="005F762E"/>
    <w:pPr>
      <w:widowControl/>
      <w:spacing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ock">
    <w:name w:val="block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1">
    <w:name w:val="ctop1"/>
    <w:basedOn w:val="a"/>
    <w:rsid w:val="005F762E"/>
    <w:pPr>
      <w:widowControl/>
      <w:pBdr>
        <w:bottom w:val="single" w:sz="6" w:space="0" w:color="156DCF"/>
      </w:pBdr>
      <w:shd w:val="clear" w:color="auto" w:fill="157AD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1a">
    <w:name w:val="ctop1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2">
    <w:name w:val="ctop2"/>
    <w:basedOn w:val="a"/>
    <w:rsid w:val="005F762E"/>
    <w:pPr>
      <w:widowControl/>
      <w:pBdr>
        <w:bottom w:val="single" w:sz="6" w:space="0" w:color="1059B1"/>
      </w:pBdr>
      <w:shd w:val="clear" w:color="auto" w:fill="308BE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2a">
    <w:name w:val="ctop2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2a1">
    <w:name w:val="ctop2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2a2">
    <w:name w:val="ctop2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">
    <w:name w:val="ctop3"/>
    <w:basedOn w:val="a"/>
    <w:rsid w:val="005F762E"/>
    <w:pPr>
      <w:widowControl/>
      <w:shd w:val="clear" w:color="auto" w:fill="1369C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">
    <w:name w:val="ctop3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1">
    <w:name w:val="ctop3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2">
    <w:name w:val="ctop3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3">
    <w:name w:val="ctop3a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4">
    <w:name w:val="ctop3a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5">
    <w:name w:val="ctop3a5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6">
    <w:name w:val="ctop3a6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7">
    <w:name w:val="ctop3a7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s">
    <w:name w:val="mynavs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1">
    <w:name w:val="mynav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2">
    <w:name w:val="mynav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3">
    <w:name w:val="mynav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4">
    <w:name w:val="mynav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5">
    <w:name w:val="mynav5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6">
    <w:name w:val="mynav6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7">
    <w:name w:val="mynav7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1x">
    <w:name w:val="qh_con1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1xa1">
    <w:name w:val="qh_con1x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content">
    <w:name w:val="scrollcontent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color w:val="4C4C4C"/>
      <w:kern w:val="0"/>
      <w:szCs w:val="21"/>
    </w:rPr>
  </w:style>
  <w:style w:type="paragraph" w:customStyle="1" w:styleId="qhcon1xa2">
    <w:name w:val="qh_con1x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1xa3">
    <w:name w:val="qh_con1xa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2x">
    <w:name w:val="qh_con2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2xa1">
    <w:name w:val="qh_con2x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2xa2">
    <w:name w:val="qh_con2xa2"/>
    <w:basedOn w:val="a"/>
    <w:rsid w:val="005F762E"/>
    <w:pPr>
      <w:widowControl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3x">
    <w:name w:val="qh_con3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3xa1">
    <w:name w:val="qh_con3x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3xa2">
    <w:name w:val="qh_con3x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3xa3">
    <w:name w:val="qh_con3xa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5x">
    <w:name w:val="qh_con5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5xa1">
    <w:name w:val="qh_con5x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5xa2">
    <w:name w:val="qh_con5x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5xa3">
    <w:name w:val="qh_con5xa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6x">
    <w:name w:val="qh_con6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6xa1">
    <w:name w:val="qh_con6x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">
    <w:name w:val="one"/>
    <w:basedOn w:val="a"/>
    <w:rsid w:val="005F762E"/>
    <w:pPr>
      <w:widowControl/>
      <w:spacing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wo">
    <w:name w:val="two"/>
    <w:basedOn w:val="a"/>
    <w:rsid w:val="005F762E"/>
    <w:pPr>
      <w:widowControl/>
      <w:spacing w:line="3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标题1"/>
    <w:basedOn w:val="a"/>
    <w:rsid w:val="005F762E"/>
    <w:pPr>
      <w:widowControl/>
      <w:jc w:val="center"/>
    </w:pPr>
    <w:rPr>
      <w:rFonts w:ascii="宋体" w:eastAsia="宋体" w:hAnsi="宋体" w:cs="宋体"/>
      <w:color w:val="4D4D4D"/>
      <w:kern w:val="0"/>
      <w:szCs w:val="21"/>
    </w:rPr>
  </w:style>
  <w:style w:type="paragraph" w:customStyle="1" w:styleId="qhcon6xa2">
    <w:name w:val="qh_con6x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6xa3">
    <w:name w:val="qh_con6xa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6xa4">
    <w:name w:val="qh_con6xa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7x">
    <w:name w:val="qh_con7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7xa1">
    <w:name w:val="qh_con7xa1"/>
    <w:basedOn w:val="a"/>
    <w:rsid w:val="005F762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ft">
    <w:name w:val="info_ft"/>
    <w:basedOn w:val="a"/>
    <w:rsid w:val="005F762E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7xa2">
    <w:name w:val="qh_con7xa2"/>
    <w:basedOn w:val="a"/>
    <w:rsid w:val="005F762E"/>
    <w:pPr>
      <w:widowControl/>
      <w:spacing w:after="15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4">
    <w:name w:val="ctop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4z">
    <w:name w:val="ctop4z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4a">
    <w:name w:val="ctop4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1yb">
    <w:name w:val="b1yb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4b">
    <w:name w:val="ctop4b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">
    <w:name w:val="cmain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1">
    <w:name w:val="cmain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ea-sub">
    <w:name w:val="area-sub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yle-gradient">
    <w:name w:val="ui-style-gradien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-con">
    <w:name w:val="tab-hd-con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column">
    <w:name w:val="column"/>
    <w:basedOn w:val="a"/>
    <w:rsid w:val="005F762E"/>
    <w:pPr>
      <w:widowControl/>
      <w:spacing w:line="40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lumnsv">
    <w:name w:val="column_sv"/>
    <w:basedOn w:val="a"/>
    <w:rsid w:val="005F762E"/>
    <w:pPr>
      <w:widowControl/>
      <w:spacing w:line="40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main1ay1">
    <w:name w:val="cmain1ay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1yb1">
    <w:name w:val="b1yb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1ay2">
    <w:name w:val="cmain1ay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">
    <w:name w:val="cmain2"/>
    <w:basedOn w:val="a"/>
    <w:rsid w:val="005F762E"/>
    <w:pPr>
      <w:widowControl/>
      <w:pBdr>
        <w:top w:val="single" w:sz="6" w:space="0" w:color="C5C7CD"/>
        <w:left w:val="single" w:sz="6" w:space="0" w:color="C5C7CD"/>
        <w:right w:val="single" w:sz="6" w:space="0" w:color="C5C7CD"/>
      </w:pBdr>
      <w:shd w:val="clear" w:color="auto" w:fill="E6E8E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a">
    <w:name w:val="cmain2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a1">
    <w:name w:val="cmain2a1"/>
    <w:basedOn w:val="a"/>
    <w:rsid w:val="005F762E"/>
    <w:pPr>
      <w:widowControl/>
      <w:spacing w:before="255" w:after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ead">
    <w:name w:val="menu_head"/>
    <w:basedOn w:val="a"/>
    <w:rsid w:val="005F762E"/>
    <w:pPr>
      <w:widowControl/>
      <w:spacing w:before="15" w:after="15" w:line="510" w:lineRule="atLeast"/>
      <w:ind w:left="15" w:right="1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menubody">
    <w:name w:val="menu_body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b">
    <w:name w:val="cmain2b"/>
    <w:basedOn w:val="a"/>
    <w:rsid w:val="005F762E"/>
    <w:pPr>
      <w:widowControl/>
      <w:pBdr>
        <w:top w:val="single" w:sz="6" w:space="0" w:color="C5C7C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b1">
    <w:name w:val="cmain2b1"/>
    <w:basedOn w:val="a"/>
    <w:rsid w:val="005F762E"/>
    <w:pPr>
      <w:widowControl/>
      <w:spacing w:before="255" w:after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c">
    <w:name w:val="cmain2c"/>
    <w:basedOn w:val="a"/>
    <w:rsid w:val="005F762E"/>
    <w:pPr>
      <w:widowControl/>
      <w:pBdr>
        <w:top w:val="single" w:sz="6" w:space="0" w:color="C5C7C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c1">
    <w:name w:val="cmain2c1"/>
    <w:basedOn w:val="a"/>
    <w:rsid w:val="005F762E"/>
    <w:pPr>
      <w:widowControl/>
      <w:spacing w:before="255" w:after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ottom1">
    <w:name w:val="cbottom1"/>
    <w:basedOn w:val="a"/>
    <w:rsid w:val="005F762E"/>
    <w:pPr>
      <w:widowControl/>
      <w:shd w:val="clear" w:color="auto" w:fill="DBDBD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ottom1a">
    <w:name w:val="cbottom1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ottom1a1">
    <w:name w:val="cbottom1a1"/>
    <w:basedOn w:val="a"/>
    <w:rsid w:val="005F762E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">
    <w:name w:val="dis"/>
    <w:basedOn w:val="a"/>
    <w:rsid w:val="005F762E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is">
    <w:name w:val="undis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bottom1a2">
    <w:name w:val="cbottom1a2"/>
    <w:basedOn w:val="a"/>
    <w:rsid w:val="005F762E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ottom2">
    <w:name w:val="cbottom2"/>
    <w:basedOn w:val="a"/>
    <w:rsid w:val="005F762E"/>
    <w:pPr>
      <w:widowControl/>
      <w:shd w:val="clear" w:color="auto" w:fill="1369C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-right">
    <w:name w:val="fixed-righ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11">
    <w:name w:val="ctop3a1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cation">
    <w:name w:val="location"/>
    <w:basedOn w:val="a"/>
    <w:rsid w:val="005F762E"/>
    <w:pPr>
      <w:widowControl/>
      <w:spacing w:line="480" w:lineRule="atLeast"/>
      <w:jc w:val="left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greyscroll">
    <w:name w:val="greyscroll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color w:val="4C4C4C"/>
      <w:kern w:val="0"/>
      <w:szCs w:val="21"/>
    </w:rPr>
  </w:style>
  <w:style w:type="paragraph" w:customStyle="1" w:styleId="rleader">
    <w:name w:val="r_leader"/>
    <w:basedOn w:val="a"/>
    <w:rsid w:val="005F762E"/>
    <w:pPr>
      <w:widowControl/>
      <w:spacing w:before="255" w:after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gk1ay2">
    <w:name w:val="cgk1ay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">
    <w:name w:val="sv_l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con">
    <w:name w:val="sv_lcon"/>
    <w:basedOn w:val="a"/>
    <w:rsid w:val="005F762E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shaow">
    <w:name w:val="sv_lshaow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btbg">
    <w:name w:val="sv_lbtbg"/>
    <w:basedOn w:val="a"/>
    <w:rsid w:val="005F762E"/>
    <w:pPr>
      <w:widowControl/>
      <w:pBdr>
        <w:bottom w:val="single" w:sz="6" w:space="0" w:color="1369C0"/>
      </w:pBdr>
      <w:shd w:val="clear" w:color="auto" w:fill="F7F7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bton">
    <w:name w:val="sv_lbton"/>
    <w:basedOn w:val="a"/>
    <w:rsid w:val="005F762E"/>
    <w:pPr>
      <w:widowControl/>
      <w:pBdr>
        <w:top w:val="single" w:sz="12" w:space="0" w:color="1369C0"/>
        <w:right w:val="single" w:sz="6" w:space="0" w:color="DBDBDB"/>
      </w:pBdr>
      <w:shd w:val="clear" w:color="auto" w:fill="FFFFFF"/>
      <w:spacing w:line="525" w:lineRule="atLeast"/>
      <w:jc w:val="center"/>
      <w:textAlignment w:val="center"/>
    </w:pPr>
    <w:rPr>
      <w:rFonts w:ascii="微软雅黑" w:eastAsia="微软雅黑" w:hAnsi="微软雅黑" w:cs="宋体"/>
      <w:color w:val="0F52A4"/>
      <w:kern w:val="0"/>
      <w:sz w:val="24"/>
      <w:szCs w:val="24"/>
    </w:rPr>
  </w:style>
  <w:style w:type="paragraph" w:customStyle="1" w:styleId="svlinel">
    <w:name w:val="sv_linel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r">
    <w:name w:val="sv_r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rcon">
    <w:name w:val="sv_rcon"/>
    <w:basedOn w:val="a"/>
    <w:rsid w:val="005F762E"/>
    <w:pPr>
      <w:widowControl/>
      <w:pBdr>
        <w:top w:val="single" w:sz="6" w:space="0" w:color="C5C7CD"/>
        <w:left w:val="single" w:sz="6" w:space="0" w:color="C5C7CD"/>
        <w:bottom w:val="single" w:sz="6" w:space="0" w:color="C5C7CD"/>
        <w:right w:val="single" w:sz="6" w:space="0" w:color="C5C7CD"/>
      </w:pBdr>
      <w:shd w:val="clear" w:color="auto" w:fill="E6E8E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rbtbg">
    <w:name w:val="sv_rbtbg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rbton">
    <w:name w:val="sv_rbton"/>
    <w:basedOn w:val="a"/>
    <w:rsid w:val="005F762E"/>
    <w:pPr>
      <w:widowControl/>
      <w:spacing w:line="450" w:lineRule="atLeast"/>
      <w:ind w:left="225"/>
      <w:jc w:val="center"/>
      <w:textAlignment w:val="center"/>
    </w:pPr>
    <w:rPr>
      <w:rFonts w:ascii="微软雅黑" w:eastAsia="微软雅黑" w:hAnsi="微软雅黑" w:cs="宋体"/>
      <w:color w:val="0F52A4"/>
      <w:kern w:val="0"/>
      <w:sz w:val="24"/>
      <w:szCs w:val="24"/>
    </w:rPr>
  </w:style>
  <w:style w:type="paragraph" w:customStyle="1" w:styleId="svrlist">
    <w:name w:val="sv_rlist"/>
    <w:basedOn w:val="a"/>
    <w:rsid w:val="005F762E"/>
    <w:pPr>
      <w:widowControl/>
      <w:spacing w:before="150" w:after="150" w:line="300" w:lineRule="atLeast"/>
      <w:ind w:left="150" w:right="150"/>
      <w:jc w:val="left"/>
    </w:pPr>
    <w:rPr>
      <w:rFonts w:ascii="微软雅黑" w:eastAsia="微软雅黑" w:hAnsi="微软雅黑" w:cs="宋体"/>
      <w:color w:val="4C4C4C"/>
      <w:kern w:val="0"/>
      <w:szCs w:val="21"/>
    </w:rPr>
  </w:style>
  <w:style w:type="paragraph" w:customStyle="1" w:styleId="svrpic">
    <w:name w:val="sv_rpic"/>
    <w:basedOn w:val="a"/>
    <w:rsid w:val="005F762E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rdate">
    <w:name w:val="sv_rdate"/>
    <w:basedOn w:val="a"/>
    <w:rsid w:val="005F762E"/>
    <w:pPr>
      <w:widowControl/>
      <w:jc w:val="left"/>
    </w:pPr>
    <w:rPr>
      <w:rFonts w:ascii="宋体" w:eastAsia="宋体" w:hAnsi="宋体" w:cs="宋体"/>
      <w:color w:val="4C4C4C"/>
      <w:kern w:val="0"/>
      <w:szCs w:val="21"/>
    </w:rPr>
  </w:style>
  <w:style w:type="paragraph" w:customStyle="1" w:styleId="svtextcon">
    <w:name w:val="sv_textcon"/>
    <w:basedOn w:val="a"/>
    <w:rsid w:val="005F762E"/>
    <w:pPr>
      <w:widowControl/>
      <w:pBdr>
        <w:top w:val="single" w:sz="6" w:space="19" w:color="DBDBDB"/>
        <w:left w:val="single" w:sz="6" w:space="31" w:color="DBDBDB"/>
        <w:bottom w:val="single" w:sz="6" w:space="19" w:color="DBDBDB"/>
        <w:right w:val="single" w:sz="6" w:space="31" w:color="DBDBDB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texth1">
    <w:name w:val="sv_texth1"/>
    <w:basedOn w:val="a"/>
    <w:rsid w:val="005F762E"/>
    <w:pPr>
      <w:widowControl/>
      <w:spacing w:line="750" w:lineRule="atLeast"/>
      <w:jc w:val="center"/>
    </w:pPr>
    <w:rPr>
      <w:rFonts w:ascii="微软雅黑" w:eastAsia="微软雅黑" w:hAnsi="微软雅黑" w:cs="宋体"/>
      <w:color w:val="333333"/>
      <w:kern w:val="0"/>
      <w:sz w:val="42"/>
      <w:szCs w:val="42"/>
    </w:rPr>
  </w:style>
  <w:style w:type="paragraph" w:customStyle="1" w:styleId="svtexth1red">
    <w:name w:val="sv_texth1_red"/>
    <w:basedOn w:val="a"/>
    <w:rsid w:val="005F762E"/>
    <w:pPr>
      <w:widowControl/>
      <w:spacing w:line="750" w:lineRule="atLeast"/>
      <w:jc w:val="center"/>
    </w:pPr>
    <w:rPr>
      <w:rFonts w:ascii="微软雅黑" w:eastAsia="微软雅黑" w:hAnsi="微软雅黑" w:cs="宋体"/>
      <w:color w:val="CC0000"/>
      <w:kern w:val="0"/>
      <w:sz w:val="42"/>
      <w:szCs w:val="42"/>
    </w:rPr>
  </w:style>
  <w:style w:type="paragraph" w:customStyle="1" w:styleId="svtexth2">
    <w:name w:val="sv_texth2"/>
    <w:basedOn w:val="a"/>
    <w:rsid w:val="005F762E"/>
    <w:pPr>
      <w:widowControl/>
      <w:spacing w:line="525" w:lineRule="atLeast"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svtextpic">
    <w:name w:val="sv_textpic"/>
    <w:basedOn w:val="a"/>
    <w:rsid w:val="005F762E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columbt">
    <w:name w:val="sv_columbt"/>
    <w:basedOn w:val="a"/>
    <w:rsid w:val="005F762E"/>
    <w:pPr>
      <w:widowControl/>
      <w:jc w:val="left"/>
    </w:pPr>
    <w:rPr>
      <w:rFonts w:ascii="微软雅黑" w:eastAsia="微软雅黑" w:hAnsi="微软雅黑" w:cs="宋体"/>
      <w:color w:val="1369C0"/>
      <w:kern w:val="0"/>
      <w:sz w:val="27"/>
      <w:szCs w:val="27"/>
    </w:rPr>
  </w:style>
  <w:style w:type="paragraph" w:customStyle="1" w:styleId="svfgkinput">
    <w:name w:val="sv_fgk_input"/>
    <w:basedOn w:val="a"/>
    <w:rsid w:val="005F762E"/>
    <w:pPr>
      <w:widowControl/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line="45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vcenter">
    <w:name w:val="sv_center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black1224">
    <w:name w:val="sv_black12_24"/>
    <w:basedOn w:val="a"/>
    <w:rsid w:val="005F762E"/>
    <w:pPr>
      <w:widowControl/>
      <w:spacing w:line="360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vblack1430">
    <w:name w:val="sv_black14_30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vblack1420">
    <w:name w:val="sv_black14_20"/>
    <w:basedOn w:val="a"/>
    <w:rsid w:val="005F762E"/>
    <w:pPr>
      <w:widowControl/>
      <w:spacing w:line="30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vblue1430">
    <w:name w:val="sv_blue14_30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color w:val="02428A"/>
      <w:kern w:val="0"/>
      <w:szCs w:val="21"/>
    </w:rPr>
  </w:style>
  <w:style w:type="paragraph" w:customStyle="1" w:styleId="svwhite14bold">
    <w:name w:val="sv_white14_bold"/>
    <w:basedOn w:val="a"/>
    <w:rsid w:val="005F762E"/>
    <w:pPr>
      <w:widowControl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svwhite">
    <w:name w:val="sv_white"/>
    <w:basedOn w:val="a"/>
    <w:rsid w:val="005F762E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vred14bold">
    <w:name w:val="sv_red14_bold"/>
    <w:basedOn w:val="a"/>
    <w:rsid w:val="005F762E"/>
    <w:pPr>
      <w:widowControl/>
      <w:jc w:val="left"/>
    </w:pPr>
    <w:rPr>
      <w:rFonts w:ascii="宋体" w:eastAsia="宋体" w:hAnsi="宋体" w:cs="宋体"/>
      <w:b/>
      <w:bCs/>
      <w:color w:val="CC0000"/>
      <w:kern w:val="0"/>
      <w:szCs w:val="21"/>
    </w:rPr>
  </w:style>
  <w:style w:type="paragraph" w:customStyle="1" w:styleId="svred">
    <w:name w:val="sv_red"/>
    <w:basedOn w:val="a"/>
    <w:rsid w:val="005F762E"/>
    <w:pPr>
      <w:widowControl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svblue14bold">
    <w:name w:val="sv_blue14_bold"/>
    <w:basedOn w:val="a"/>
    <w:rsid w:val="005F762E"/>
    <w:pPr>
      <w:widowControl/>
      <w:jc w:val="left"/>
    </w:pPr>
    <w:rPr>
      <w:rFonts w:ascii="宋体" w:eastAsia="宋体" w:hAnsi="宋体" w:cs="宋体"/>
      <w:b/>
      <w:bCs/>
      <w:color w:val="0066CC"/>
      <w:kern w:val="0"/>
      <w:szCs w:val="21"/>
    </w:rPr>
  </w:style>
  <w:style w:type="paragraph" w:customStyle="1" w:styleId="svblue">
    <w:name w:val="sv_blue"/>
    <w:basedOn w:val="a"/>
    <w:rsid w:val="005F762E"/>
    <w:pPr>
      <w:widowControl/>
      <w:jc w:val="left"/>
    </w:pPr>
    <w:rPr>
      <w:rFonts w:ascii="宋体" w:eastAsia="宋体" w:hAnsi="宋体" w:cs="宋体"/>
      <w:color w:val="6D85B1"/>
      <w:kern w:val="0"/>
      <w:sz w:val="24"/>
      <w:szCs w:val="24"/>
    </w:rPr>
  </w:style>
  <w:style w:type="paragraph" w:customStyle="1" w:styleId="svblue16">
    <w:name w:val="sv_blue16"/>
    <w:basedOn w:val="a"/>
    <w:rsid w:val="005F762E"/>
    <w:pPr>
      <w:widowControl/>
      <w:jc w:val="left"/>
    </w:pPr>
    <w:rPr>
      <w:rFonts w:ascii="微软雅黑" w:eastAsia="微软雅黑" w:hAnsi="微软雅黑" w:cs="宋体"/>
      <w:color w:val="0066CC"/>
      <w:kern w:val="0"/>
      <w:sz w:val="24"/>
      <w:szCs w:val="24"/>
    </w:rPr>
  </w:style>
  <w:style w:type="paragraph" w:customStyle="1" w:styleId="svblue18">
    <w:name w:val="sv_blue18"/>
    <w:basedOn w:val="a"/>
    <w:rsid w:val="005F762E"/>
    <w:pPr>
      <w:widowControl/>
      <w:jc w:val="left"/>
    </w:pPr>
    <w:rPr>
      <w:rFonts w:ascii="微软雅黑" w:eastAsia="微软雅黑" w:hAnsi="微软雅黑" w:cs="宋体"/>
      <w:b/>
      <w:bCs/>
      <w:color w:val="0066CC"/>
      <w:kern w:val="0"/>
      <w:sz w:val="24"/>
      <w:szCs w:val="24"/>
    </w:rPr>
  </w:style>
  <w:style w:type="paragraph" w:customStyle="1" w:styleId="svblue24">
    <w:name w:val="sv_blue24"/>
    <w:basedOn w:val="a"/>
    <w:rsid w:val="005F762E"/>
    <w:pPr>
      <w:widowControl/>
      <w:jc w:val="left"/>
    </w:pPr>
    <w:rPr>
      <w:rFonts w:ascii="微软雅黑" w:eastAsia="微软雅黑" w:hAnsi="微软雅黑" w:cs="宋体"/>
      <w:color w:val="0066CC"/>
      <w:kern w:val="0"/>
      <w:sz w:val="36"/>
      <w:szCs w:val="36"/>
    </w:rPr>
  </w:style>
  <w:style w:type="paragraph" w:customStyle="1" w:styleId="svblue43">
    <w:name w:val="sv_blue43"/>
    <w:basedOn w:val="a"/>
    <w:rsid w:val="005F762E"/>
    <w:pPr>
      <w:widowControl/>
      <w:jc w:val="left"/>
    </w:pPr>
    <w:rPr>
      <w:rFonts w:ascii="微软雅黑" w:eastAsia="微软雅黑" w:hAnsi="微软雅黑" w:cs="宋体"/>
      <w:color w:val="0066CC"/>
      <w:kern w:val="0"/>
      <w:sz w:val="65"/>
      <w:szCs w:val="65"/>
    </w:rPr>
  </w:style>
  <w:style w:type="paragraph" w:customStyle="1" w:styleId="svred20">
    <w:name w:val="sv_red20"/>
    <w:basedOn w:val="a"/>
    <w:rsid w:val="005F762E"/>
    <w:pPr>
      <w:widowControl/>
      <w:spacing w:line="450" w:lineRule="atLeast"/>
      <w:jc w:val="left"/>
    </w:pPr>
    <w:rPr>
      <w:rFonts w:ascii="微软雅黑" w:eastAsia="微软雅黑" w:hAnsi="微软雅黑" w:cs="宋体"/>
      <w:color w:val="CC0000"/>
      <w:kern w:val="0"/>
      <w:sz w:val="30"/>
      <w:szCs w:val="30"/>
    </w:rPr>
  </w:style>
  <w:style w:type="paragraph" w:customStyle="1" w:styleId="svorange">
    <w:name w:val="sv_orange"/>
    <w:basedOn w:val="a"/>
    <w:rsid w:val="005F762E"/>
    <w:pPr>
      <w:widowControl/>
      <w:jc w:val="left"/>
    </w:pPr>
    <w:rPr>
      <w:rFonts w:ascii="宋体" w:eastAsia="宋体" w:hAnsi="宋体" w:cs="宋体"/>
      <w:color w:val="CA691A"/>
      <w:kern w:val="0"/>
      <w:sz w:val="24"/>
      <w:szCs w:val="24"/>
    </w:rPr>
  </w:style>
  <w:style w:type="paragraph" w:customStyle="1" w:styleId="svbrown">
    <w:name w:val="sv_brown"/>
    <w:basedOn w:val="a"/>
    <w:rsid w:val="005F762E"/>
    <w:pPr>
      <w:widowControl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svbordrightbrown">
    <w:name w:val="sv_bordright_brown"/>
    <w:basedOn w:val="a"/>
    <w:rsid w:val="005F762E"/>
    <w:pPr>
      <w:widowControl/>
      <w:pBdr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green1217">
    <w:name w:val="sv_green12_17"/>
    <w:basedOn w:val="a"/>
    <w:rsid w:val="005F762E"/>
    <w:pPr>
      <w:widowControl/>
      <w:spacing w:line="255" w:lineRule="atLeast"/>
      <w:jc w:val="left"/>
    </w:pPr>
    <w:rPr>
      <w:rFonts w:ascii="宋体" w:eastAsia="宋体" w:hAnsi="宋体" w:cs="宋体"/>
      <w:color w:val="58EA00"/>
      <w:kern w:val="0"/>
      <w:sz w:val="24"/>
      <w:szCs w:val="24"/>
    </w:rPr>
  </w:style>
  <w:style w:type="paragraph" w:customStyle="1" w:styleId="svboderblue">
    <w:name w:val="sv_boder_blue"/>
    <w:basedOn w:val="a"/>
    <w:rsid w:val="005F762E"/>
    <w:pPr>
      <w:widowControl/>
      <w:pBdr>
        <w:top w:val="single" w:sz="6" w:space="0" w:color="A1C3F1"/>
        <w:left w:val="single" w:sz="6" w:space="0" w:color="A1C3F1"/>
        <w:bottom w:val="single" w:sz="6" w:space="0" w:color="A1C3F1"/>
        <w:right w:val="single" w:sz="6" w:space="0" w:color="A1C3F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bodergray">
    <w:name w:val="sv_boder_gray"/>
    <w:basedOn w:val="a"/>
    <w:rsid w:val="005F762E"/>
    <w:pPr>
      <w:widowControl/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boderwhite">
    <w:name w:val="sv_boder_white"/>
    <w:basedOn w:val="a"/>
    <w:rsid w:val="005F762E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boderred">
    <w:name w:val="sv_boder_red"/>
    <w:basedOn w:val="a"/>
    <w:rsid w:val="005F762E"/>
    <w:pPr>
      <w:widowControl/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boderyellow">
    <w:name w:val="sv_boder_yellow"/>
    <w:basedOn w:val="a"/>
    <w:rsid w:val="005F762E"/>
    <w:pPr>
      <w:widowControl/>
      <w:pBdr>
        <w:top w:val="single" w:sz="6" w:space="0" w:color="F4DAB2"/>
        <w:left w:val="single" w:sz="6" w:space="0" w:color="F4DAB2"/>
        <w:bottom w:val="single" w:sz="6" w:space="0" w:color="F4DAB2"/>
        <w:right w:val="single" w:sz="6" w:space="0" w:color="F4DAB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pic">
    <w:name w:val="sv_pic"/>
    <w:basedOn w:val="a"/>
    <w:rsid w:val="005F762E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tableblue">
    <w:name w:val="sv_table_blue"/>
    <w:basedOn w:val="a"/>
    <w:rsid w:val="005F762E"/>
    <w:pPr>
      <w:widowControl/>
      <w:pBdr>
        <w:top w:val="single" w:sz="6" w:space="0" w:color="333333"/>
        <w:left w:val="single" w:sz="6" w:space="0" w:color="333333"/>
      </w:pBdr>
      <w:shd w:val="clear" w:color="auto" w:fill="C9E1E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blue">
    <w:name w:val="sv_line_blue"/>
    <w:basedOn w:val="a"/>
    <w:rsid w:val="005F762E"/>
    <w:pPr>
      <w:widowControl/>
      <w:pBdr>
        <w:right w:val="single" w:sz="6" w:space="0" w:color="63A3D8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greydashed">
    <w:name w:val="sv_line_greydashed"/>
    <w:basedOn w:val="a"/>
    <w:rsid w:val="005F762E"/>
    <w:pPr>
      <w:widowControl/>
      <w:pBdr>
        <w:bottom w:val="dotted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reddashed">
    <w:name w:val="sv_line_reddashed"/>
    <w:basedOn w:val="a"/>
    <w:rsid w:val="005F762E"/>
    <w:pPr>
      <w:widowControl/>
      <w:pBdr>
        <w:bottom w:val="dashed" w:sz="6" w:space="0" w:color="FF00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bluebottom">
    <w:name w:val="sv_line_bluebottom"/>
    <w:basedOn w:val="a"/>
    <w:rsid w:val="005F762E"/>
    <w:pPr>
      <w:widowControl/>
      <w:pBdr>
        <w:bottom w:val="single" w:sz="6" w:space="0" w:color="76B3F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redbottom">
    <w:name w:val="sv_line_redbottom"/>
    <w:basedOn w:val="a"/>
    <w:rsid w:val="005F762E"/>
    <w:pPr>
      <w:widowControl/>
      <w:pBdr>
        <w:bottom w:val="single" w:sz="12" w:space="0" w:color="CC00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grey">
    <w:name w:val="sv_line_grey"/>
    <w:basedOn w:val="a"/>
    <w:rsid w:val="005F762E"/>
    <w:pPr>
      <w:widowControl/>
      <w:pBdr>
        <w:bottom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hei14boldwhite">
    <w:name w:val="sv_hei14boldwhite"/>
    <w:basedOn w:val="a"/>
    <w:rsid w:val="005F762E"/>
    <w:pPr>
      <w:widowControl/>
      <w:jc w:val="left"/>
    </w:pPr>
    <w:rPr>
      <w:rFonts w:ascii="微软雅黑" w:eastAsia="微软雅黑" w:hAnsi="微软雅黑" w:cs="宋体"/>
      <w:b/>
      <w:bCs/>
      <w:color w:val="FFFFFF"/>
      <w:kern w:val="0"/>
      <w:szCs w:val="21"/>
    </w:rPr>
  </w:style>
  <w:style w:type="paragraph" w:customStyle="1" w:styleId="svhei16white">
    <w:name w:val="sv_hei16white"/>
    <w:basedOn w:val="a"/>
    <w:rsid w:val="005F762E"/>
    <w:pPr>
      <w:widowControl/>
      <w:jc w:val="left"/>
    </w:pPr>
    <w:rPr>
      <w:rFonts w:ascii="微软雅黑" w:eastAsia="微软雅黑" w:hAnsi="微软雅黑" w:cs="宋体"/>
      <w:color w:val="FFFFFF"/>
      <w:spacing w:val="15"/>
      <w:kern w:val="0"/>
      <w:sz w:val="24"/>
      <w:szCs w:val="24"/>
    </w:rPr>
  </w:style>
  <w:style w:type="paragraph" w:customStyle="1" w:styleId="svhei16red">
    <w:name w:val="sv_hei16red"/>
    <w:basedOn w:val="a"/>
    <w:rsid w:val="005F762E"/>
    <w:pPr>
      <w:widowControl/>
      <w:jc w:val="left"/>
    </w:pPr>
    <w:rPr>
      <w:rFonts w:ascii="微软雅黑" w:eastAsia="微软雅黑" w:hAnsi="微软雅黑" w:cs="宋体"/>
      <w:color w:val="CC0000"/>
      <w:kern w:val="0"/>
      <w:sz w:val="24"/>
      <w:szCs w:val="24"/>
    </w:rPr>
  </w:style>
  <w:style w:type="paragraph" w:customStyle="1" w:styleId="svhei20">
    <w:name w:val="sv_hei20"/>
    <w:basedOn w:val="a"/>
    <w:rsid w:val="005F762E"/>
    <w:pPr>
      <w:widowControl/>
      <w:jc w:val="left"/>
    </w:pPr>
    <w:rPr>
      <w:rFonts w:ascii="微软雅黑" w:eastAsia="微软雅黑" w:hAnsi="微软雅黑" w:cs="宋体"/>
      <w:color w:val="333333"/>
      <w:kern w:val="0"/>
      <w:sz w:val="30"/>
      <w:szCs w:val="30"/>
    </w:rPr>
  </w:style>
  <w:style w:type="paragraph" w:customStyle="1" w:styleId="svor01">
    <w:name w:val="sv_or01"/>
    <w:basedOn w:val="a"/>
    <w:rsid w:val="005F762E"/>
    <w:pPr>
      <w:widowControl/>
      <w:jc w:val="left"/>
    </w:pPr>
    <w:rPr>
      <w:rFonts w:ascii="宋体" w:eastAsia="宋体" w:hAnsi="宋体" w:cs="宋体"/>
      <w:color w:val="A96423"/>
      <w:kern w:val="0"/>
      <w:sz w:val="24"/>
      <w:szCs w:val="24"/>
    </w:rPr>
  </w:style>
  <w:style w:type="paragraph" w:customStyle="1" w:styleId="svhei">
    <w:name w:val="sv_hei"/>
    <w:basedOn w:val="a"/>
    <w:rsid w:val="005F762E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yh16brown">
    <w:name w:val="yh_16brown"/>
    <w:basedOn w:val="a"/>
    <w:rsid w:val="005F762E"/>
    <w:pPr>
      <w:widowControl/>
      <w:jc w:val="left"/>
    </w:pPr>
    <w:rPr>
      <w:rFonts w:ascii="微软雅黑" w:eastAsia="微软雅黑" w:hAnsi="微软雅黑" w:cs="宋体"/>
      <w:color w:val="666666"/>
      <w:kern w:val="0"/>
      <w:sz w:val="24"/>
      <w:szCs w:val="24"/>
    </w:rPr>
  </w:style>
  <w:style w:type="paragraph" w:customStyle="1" w:styleId="navlist">
    <w:name w:val="nav_list"/>
    <w:basedOn w:val="a"/>
    <w:rsid w:val="005F762E"/>
    <w:pPr>
      <w:widowControl/>
      <w:shd w:val="clear" w:color="auto" w:fill="000000"/>
      <w:spacing w:before="75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zhaiyao">
    <w:name w:val="zhaiyao"/>
    <w:basedOn w:val="a"/>
    <w:rsid w:val="005F762E"/>
    <w:pPr>
      <w:widowControl/>
      <w:spacing w:line="300" w:lineRule="atLeast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white20">
    <w:name w:val="white_20"/>
    <w:basedOn w:val="a"/>
    <w:rsid w:val="005F762E"/>
    <w:pPr>
      <w:widowControl/>
      <w:jc w:val="left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bdstfh">
    <w:name w:val="bds_tfh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bg">
    <w:name w:val="bdshare_dialog_b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box">
    <w:name w:val="bdshare_dialog_box"/>
    <w:basedOn w:val="a"/>
    <w:rsid w:val="005F762E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top">
    <w:name w:val="bdshare_dialog_top"/>
    <w:basedOn w:val="a"/>
    <w:rsid w:val="005F762E"/>
    <w:pPr>
      <w:widowControl/>
      <w:spacing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5F762E"/>
    <w:pPr>
      <w:widowControl/>
      <w:spacing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5F762E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list">
    <w:name w:val="bdshare_dialog_list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5F762E"/>
    <w:pPr>
      <w:widowControl/>
      <w:spacing w:line="375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dsharepopupbg">
    <w:name w:val="bdshare_popup_b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popupbox">
    <w:name w:val="bdshare_popup_box"/>
    <w:basedOn w:val="a"/>
    <w:rsid w:val="005F762E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popuplist">
    <w:name w:val="bdshare_popup_list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popupbottom">
    <w:name w:val="bdshare_popup_bottom"/>
    <w:basedOn w:val="a"/>
    <w:rsid w:val="005F762E"/>
    <w:pPr>
      <w:widowControl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opuptsohu">
    <w:name w:val="popup_tsohu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fh">
    <w:name w:val="popup_tfh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baidu">
    <w:name w:val="popup_baidu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qq">
    <w:name w:val="popup_qq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msn">
    <w:name w:val="popup_msn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ohu">
    <w:name w:val="popup_sohu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qy">
    <w:name w:val="popup_qy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leho">
    <w:name w:val="popup_leho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ifeng">
    <w:name w:val="popup_ifen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ff">
    <w:name w:val="popup_ff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uita">
    <w:name w:val="popup_tuita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ms">
    <w:name w:val="popup_ms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deli">
    <w:name w:val="popup_deli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51">
    <w:name w:val="popup_s51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163">
    <w:name w:val="popup_t163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hare189">
    <w:name w:val="popup_share189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xg">
    <w:name w:val="popup_x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139">
    <w:name w:val="popup_s139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bg">
    <w:name w:val="bdselect_share_b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box">
    <w:name w:val="bdselect_share_box"/>
    <w:basedOn w:val="a"/>
    <w:rsid w:val="005F762E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top">
    <w:name w:val="bdselect_share_top"/>
    <w:basedOn w:val="a"/>
    <w:rsid w:val="005F762E"/>
    <w:pPr>
      <w:widowControl/>
      <w:spacing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head">
    <w:name w:val="bdselect_share_head"/>
    <w:basedOn w:val="a"/>
    <w:rsid w:val="005F762E"/>
    <w:pPr>
      <w:widowControl/>
      <w:shd w:val="clear" w:color="auto" w:fill="F4F4F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5F762E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5F762E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5F762E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key">
    <w:name w:val="top_key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2xa1a">
    <w:name w:val="qh_con2xa1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7xa2a">
    <w:name w:val="qh_con7xa2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s">
    <w:name w:val="sides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list">
    <w:name w:val="topnewslis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正文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">
    <w:name w:val="tab-hd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bd-con">
    <w:name w:val="tab-bd-con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hd">
    <w:name w:val="box-hd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le">
    <w:name w:val="r_titl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key">
    <w:name w:val="bottom_key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law">
    <w:name w:val="link_law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arrow">
    <w:name w:val="bdshare_arrow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ne1c">
    <w:name w:val="s_line1_c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bg4c">
    <w:name w:val="s_bg4_c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inset">
    <w:name w:val="bdselect_share_inse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rectangle">
    <w:name w:val="bluerectangl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">
    <w:name w:val="selec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border">
    <w:name w:val="triangle-border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inset">
    <w:name w:val="triangle-inse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5F762E"/>
    <w:pPr>
      <w:widowControl/>
      <w:spacing w:before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1">
    <w:name w:val="select1"/>
    <w:basedOn w:val="a"/>
    <w:rsid w:val="005F762E"/>
    <w:pPr>
      <w:widowControl/>
      <w:pBdr>
        <w:top w:val="single" w:sz="6" w:space="0" w:color="2C80E6"/>
        <w:left w:val="single" w:sz="6" w:space="0" w:color="2C80E6"/>
        <w:bottom w:val="single" w:sz="6" w:space="0" w:color="2C80E6"/>
        <w:right w:val="single" w:sz="6" w:space="0" w:color="2C80E6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5F762E"/>
    <w:pPr>
      <w:widowControl/>
      <w:shd w:val="clear" w:color="auto" w:fill="FFFFFF"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1">
    <w:name w:val="submit1"/>
    <w:basedOn w:val="a"/>
    <w:rsid w:val="005F762E"/>
    <w:pPr>
      <w:widowControl/>
      <w:shd w:val="clear" w:color="auto" w:fill="DB493A"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key1">
    <w:name w:val="top_key1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color w:val="AFD5F6"/>
      <w:kern w:val="0"/>
      <w:sz w:val="24"/>
      <w:szCs w:val="24"/>
    </w:rPr>
  </w:style>
  <w:style w:type="paragraph" w:customStyle="1" w:styleId="qhcon2xa1a1">
    <w:name w:val="qh_con2xa1a1"/>
    <w:basedOn w:val="a"/>
    <w:rsid w:val="005F762E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">
    <w:name w:val="search2"/>
    <w:basedOn w:val="a"/>
    <w:rsid w:val="005F762E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ind w:right="12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2">
    <w:name w:val="input2"/>
    <w:basedOn w:val="a"/>
    <w:rsid w:val="005F762E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2">
    <w:name w:val="submit2"/>
    <w:basedOn w:val="a"/>
    <w:rsid w:val="005F762E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7xa2a1">
    <w:name w:val="qh_con7xa2a1"/>
    <w:basedOn w:val="a"/>
    <w:rsid w:val="005F762E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s1">
    <w:name w:val="sides1"/>
    <w:basedOn w:val="a"/>
    <w:rsid w:val="005F762E"/>
    <w:pPr>
      <w:widowControl/>
      <w:pBdr>
        <w:top w:val="single" w:sz="6" w:space="0" w:color="CBE2FB"/>
        <w:left w:val="single" w:sz="6" w:space="0" w:color="CBE2FB"/>
        <w:bottom w:val="single" w:sz="6" w:space="0" w:color="CBE2FB"/>
        <w:right w:val="single" w:sz="6" w:space="0" w:color="CBE2FB"/>
      </w:pBdr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list1">
    <w:name w:val="topnewslist1"/>
    <w:basedOn w:val="a"/>
    <w:rsid w:val="005F762E"/>
    <w:pPr>
      <w:widowControl/>
      <w:shd w:val="clear" w:color="auto" w:fill="4992EA"/>
      <w:spacing w:before="1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1">
    <w:name w:val="normal1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urrent1">
    <w:name w:val="current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1">
    <w:name w:val="tab-hd1"/>
    <w:basedOn w:val="a"/>
    <w:rsid w:val="005F762E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2">
    <w:name w:val="tab-hd2"/>
    <w:basedOn w:val="a"/>
    <w:rsid w:val="005F762E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3">
    <w:name w:val="tab-hd3"/>
    <w:basedOn w:val="a"/>
    <w:rsid w:val="005F762E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4">
    <w:name w:val="tab-hd4"/>
    <w:basedOn w:val="a"/>
    <w:rsid w:val="005F762E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-con1">
    <w:name w:val="tab-hd-con1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tab-hd-con2">
    <w:name w:val="tab-hd-con2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tab-hd-con3">
    <w:name w:val="tab-hd-con3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tab-hd-con4">
    <w:name w:val="tab-hd-con4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current2">
    <w:name w:val="current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3">
    <w:name w:val="current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4">
    <w:name w:val="current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5">
    <w:name w:val="current5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bd-con1">
    <w:name w:val="tab-bd-con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bd-con2">
    <w:name w:val="tab-bd-con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bd-con3">
    <w:name w:val="tab-bd-con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bd-con4">
    <w:name w:val="tab-bd-con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-con5">
    <w:name w:val="tab-hd-con5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current6">
    <w:name w:val="current6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5">
    <w:name w:val="tab-hd5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hd1">
    <w:name w:val="box-hd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rectangle1">
    <w:name w:val="bluerectangle1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title1">
    <w:name w:val="r_title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7">
    <w:name w:val="current7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le2">
    <w:name w:val="r_title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3">
    <w:name w:val="search3"/>
    <w:basedOn w:val="a"/>
    <w:rsid w:val="005F762E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2">
    <w:name w:val="select2"/>
    <w:basedOn w:val="a"/>
    <w:rsid w:val="005F762E"/>
    <w:pPr>
      <w:widowControl/>
      <w:pBdr>
        <w:right w:val="single" w:sz="6" w:space="0" w:color="C0C0C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3">
    <w:name w:val="input3"/>
    <w:basedOn w:val="a"/>
    <w:rsid w:val="005F762E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3">
    <w:name w:val="submit3"/>
    <w:basedOn w:val="a"/>
    <w:rsid w:val="005F762E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key1">
    <w:name w:val="bottom_key1"/>
    <w:basedOn w:val="a"/>
    <w:rsid w:val="005F762E"/>
    <w:pPr>
      <w:widowControl/>
      <w:spacing w:before="180" w:line="360" w:lineRule="atLeast"/>
      <w:jc w:val="left"/>
    </w:pPr>
    <w:rPr>
      <w:rFonts w:ascii="宋体" w:eastAsia="宋体" w:hAnsi="宋体" w:cs="宋体"/>
      <w:color w:val="2272D1"/>
      <w:kern w:val="0"/>
      <w:sz w:val="24"/>
      <w:szCs w:val="24"/>
    </w:rPr>
  </w:style>
  <w:style w:type="paragraph" w:customStyle="1" w:styleId="linklaw1">
    <w:name w:val="link_law1"/>
    <w:basedOn w:val="a"/>
    <w:rsid w:val="005F762E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le3">
    <w:name w:val="r_title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it1">
    <w:name w:val="toptit1"/>
    <w:basedOn w:val="a"/>
    <w:rsid w:val="005F762E"/>
    <w:pPr>
      <w:widowControl/>
      <w:spacing w:line="285" w:lineRule="atLeast"/>
      <w:jc w:val="left"/>
    </w:pPr>
    <w:rPr>
      <w:rFonts w:ascii="宋体" w:eastAsia="宋体" w:hAnsi="宋体" w:cs="宋体"/>
      <w:color w:val="DB574A"/>
      <w:kern w:val="0"/>
      <w:sz w:val="24"/>
      <w:szCs w:val="24"/>
    </w:rPr>
  </w:style>
  <w:style w:type="paragraph" w:customStyle="1" w:styleId="topc01">
    <w:name w:val="topc01"/>
    <w:basedOn w:val="a"/>
    <w:rsid w:val="005F762E"/>
    <w:pPr>
      <w:widowControl/>
      <w:shd w:val="clear" w:color="auto" w:fill="DCDCDC"/>
      <w:spacing w:line="285" w:lineRule="atLeast"/>
      <w:ind w:right="22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opc11">
    <w:name w:val="topc11"/>
    <w:basedOn w:val="a"/>
    <w:rsid w:val="005F762E"/>
    <w:pPr>
      <w:widowControl/>
      <w:shd w:val="clear" w:color="auto" w:fill="1369C0"/>
      <w:spacing w:line="285" w:lineRule="atLeast"/>
      <w:ind w:right="22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ink1">
    <w:name w:val="link1"/>
    <w:basedOn w:val="a"/>
    <w:rsid w:val="005F762E"/>
    <w:pPr>
      <w:widowControl/>
      <w:spacing w:line="600" w:lineRule="atLeast"/>
      <w:jc w:val="left"/>
    </w:pPr>
    <w:rPr>
      <w:rFonts w:ascii="宋体" w:eastAsia="宋体" w:hAnsi="宋体" w:cs="宋体"/>
      <w:color w:val="E4ECF6"/>
      <w:kern w:val="0"/>
      <w:sz w:val="24"/>
      <w:szCs w:val="24"/>
    </w:rPr>
  </w:style>
  <w:style w:type="paragraph" w:customStyle="1" w:styleId="copyright1">
    <w:name w:val="copyright1"/>
    <w:basedOn w:val="a"/>
    <w:rsid w:val="005F762E"/>
    <w:pPr>
      <w:widowControl/>
      <w:spacing w:line="300" w:lineRule="atLeast"/>
      <w:jc w:val="left"/>
    </w:pPr>
    <w:rPr>
      <w:rFonts w:ascii="宋体" w:eastAsia="宋体" w:hAnsi="宋体" w:cs="宋体"/>
      <w:color w:val="9ABBE4"/>
      <w:kern w:val="0"/>
      <w:sz w:val="24"/>
      <w:szCs w:val="24"/>
    </w:rPr>
  </w:style>
  <w:style w:type="paragraph" w:customStyle="1" w:styleId="rtitle4">
    <w:name w:val="r_title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5F762E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5F762E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ne1c1">
    <w:name w:val="s_line1_c1"/>
    <w:basedOn w:val="a"/>
    <w:rsid w:val="005F762E"/>
    <w:pPr>
      <w:widowControl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5F762E"/>
    <w:pPr>
      <w:widowControl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border1">
    <w:name w:val="triangle-border1"/>
    <w:basedOn w:val="a"/>
    <w:rsid w:val="005F762E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riangle-inset1">
    <w:name w:val="triangle-inset1"/>
    <w:basedOn w:val="a"/>
    <w:rsid w:val="005F762E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5F762E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selectshareinset1">
    <w:name w:val="bdselect_share_inset1"/>
    <w:basedOn w:val="a"/>
    <w:rsid w:val="005F762E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jc w:val="left"/>
    </w:pPr>
    <w:rPr>
      <w:rFonts w:ascii="宋体" w:eastAsia="宋体" w:hAnsi="宋体" w:cs="宋体"/>
      <w:kern w:val="0"/>
      <w:sz w:val="2"/>
      <w:szCs w:val="2"/>
    </w:rPr>
  </w:style>
  <w:style w:type="character" w:customStyle="1" w:styleId="qowt-font7-gbk">
    <w:name w:val="qowt-font7-gbk"/>
    <w:basedOn w:val="a0"/>
    <w:rsid w:val="005F762E"/>
  </w:style>
  <w:style w:type="paragraph" w:customStyle="1" w:styleId="22">
    <w:name w:val="22"/>
    <w:basedOn w:val="a"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unhideWhenUsed/>
    <w:rsid w:val="005F762E"/>
    <w:pPr>
      <w:ind w:firstLineChars="200" w:firstLine="420"/>
    </w:pPr>
  </w:style>
  <w:style w:type="numbering" w:customStyle="1" w:styleId="20">
    <w:name w:val="无列表2"/>
    <w:next w:val="a2"/>
    <w:uiPriority w:val="99"/>
    <w:semiHidden/>
    <w:unhideWhenUsed/>
    <w:rsid w:val="005F762E"/>
  </w:style>
  <w:style w:type="paragraph" w:customStyle="1" w:styleId="23">
    <w:name w:val="23"/>
    <w:basedOn w:val="a"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21"/>
    <w:basedOn w:val="a"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5F762E"/>
  </w:style>
  <w:style w:type="character" w:customStyle="1" w:styleId="15">
    <w:name w:val="15"/>
    <w:basedOn w:val="a0"/>
    <w:rsid w:val="005F762E"/>
  </w:style>
  <w:style w:type="paragraph" w:customStyle="1" w:styleId="p">
    <w:name w:val="p"/>
    <w:basedOn w:val="a"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"/>
    <w:basedOn w:val="a"/>
    <w:link w:val="Char1"/>
    <w:uiPriority w:val="99"/>
    <w:unhideWhenUsed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a"/>
    <w:uiPriority w:val="99"/>
    <w:rsid w:val="005F762E"/>
    <w:rPr>
      <w:rFonts w:ascii="宋体" w:eastAsia="宋体" w:hAnsi="宋体" w:cs="宋体"/>
      <w:kern w:val="0"/>
      <w:sz w:val="24"/>
      <w:szCs w:val="24"/>
    </w:rPr>
  </w:style>
  <w:style w:type="character" w:customStyle="1" w:styleId="qowt-font5-gbk">
    <w:name w:val="qowt-font5-gbk"/>
    <w:basedOn w:val="a0"/>
    <w:rsid w:val="005F762E"/>
  </w:style>
  <w:style w:type="paragraph" w:customStyle="1" w:styleId="qowt-stl-">
    <w:name w:val="qowt-stl-正文"/>
    <w:basedOn w:val="a"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8-gbk">
    <w:name w:val="qowt-font8-gbk"/>
    <w:basedOn w:val="a0"/>
    <w:rsid w:val="005F762E"/>
  </w:style>
  <w:style w:type="paragraph" w:styleId="TOC">
    <w:name w:val="TOC Heading"/>
    <w:basedOn w:val="1"/>
    <w:next w:val="a"/>
    <w:uiPriority w:val="39"/>
    <w:semiHidden/>
    <w:unhideWhenUsed/>
    <w:qFormat/>
    <w:rsid w:val="005F762E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rsid w:val="005F762E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rsid w:val="005F762E"/>
  </w:style>
  <w:style w:type="paragraph" w:styleId="30">
    <w:name w:val="toc 3"/>
    <w:basedOn w:val="a"/>
    <w:next w:val="a"/>
    <w:autoRedefine/>
    <w:uiPriority w:val="39"/>
    <w:unhideWhenUsed/>
    <w:rsid w:val="005F762E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5F762E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5F762E"/>
    <w:pPr>
      <w:ind w:leftChars="800" w:left="1680"/>
    </w:pPr>
  </w:style>
  <w:style w:type="paragraph" w:styleId="60">
    <w:name w:val="toc 6"/>
    <w:basedOn w:val="a"/>
    <w:next w:val="a"/>
    <w:autoRedefine/>
    <w:uiPriority w:val="39"/>
    <w:unhideWhenUsed/>
    <w:rsid w:val="005F762E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5F762E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5F762E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5F762E"/>
    <w:pPr>
      <w:ind w:leftChars="1600" w:left="3360"/>
    </w:pPr>
  </w:style>
  <w:style w:type="paragraph" w:styleId="ab">
    <w:name w:val="footnote text"/>
    <w:basedOn w:val="a"/>
    <w:link w:val="Char2"/>
    <w:uiPriority w:val="99"/>
    <w:semiHidden/>
    <w:unhideWhenUsed/>
    <w:rsid w:val="005F762E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b"/>
    <w:uiPriority w:val="99"/>
    <w:semiHidden/>
    <w:rsid w:val="005F762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5F762E"/>
    <w:rPr>
      <w:vertAlign w:val="superscript"/>
    </w:rPr>
  </w:style>
  <w:style w:type="paragraph" w:styleId="ad">
    <w:name w:val="header"/>
    <w:basedOn w:val="a"/>
    <w:link w:val="Char3"/>
    <w:uiPriority w:val="99"/>
    <w:unhideWhenUsed/>
    <w:rsid w:val="005F7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5F762E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5F7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5F76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762E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F762E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762E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F762E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F762E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5F762E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50A2"/>
    <w:rPr>
      <w:b/>
      <w:bCs/>
    </w:rPr>
  </w:style>
  <w:style w:type="paragraph" w:customStyle="1" w:styleId="p0">
    <w:name w:val="p0"/>
    <w:basedOn w:val="a"/>
    <w:rsid w:val="007C71D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478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478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762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F76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F76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F762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F762E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5F762E"/>
    <w:rPr>
      <w:rFonts w:ascii="宋体" w:eastAsia="宋体" w:hAnsi="宋体" w:cs="宋体"/>
      <w:b/>
      <w:bCs/>
      <w:kern w:val="0"/>
      <w:sz w:val="15"/>
      <w:szCs w:val="15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5F762E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qFormat/>
    <w:rsid w:val="005F762E"/>
  </w:style>
  <w:style w:type="numbering" w:customStyle="1" w:styleId="10">
    <w:name w:val="无列表1"/>
    <w:next w:val="a2"/>
    <w:uiPriority w:val="99"/>
    <w:semiHidden/>
    <w:unhideWhenUsed/>
    <w:rsid w:val="005F762E"/>
  </w:style>
  <w:style w:type="character" w:styleId="a7">
    <w:name w:val="Hyperlink"/>
    <w:basedOn w:val="a0"/>
    <w:uiPriority w:val="99"/>
    <w:unhideWhenUsed/>
    <w:rsid w:val="005F762E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character" w:styleId="a8">
    <w:name w:val="FollowedHyperlink"/>
    <w:basedOn w:val="a0"/>
    <w:uiPriority w:val="99"/>
    <w:semiHidden/>
    <w:unhideWhenUsed/>
    <w:rsid w:val="005F762E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paragraph" w:customStyle="1" w:styleId="toptit">
    <w:name w:val="topti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0">
    <w:name w:val="topc0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1">
    <w:name w:val="topc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texth3">
    <w:name w:val="sv_texth3"/>
    <w:basedOn w:val="a"/>
    <w:rsid w:val="005F762E"/>
    <w:pPr>
      <w:widowControl/>
      <w:spacing w:line="54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clear">
    <w:name w:val="clear"/>
    <w:basedOn w:val="a"/>
    <w:rsid w:val="005F762E"/>
    <w:pPr>
      <w:widowControl/>
      <w:spacing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ock">
    <w:name w:val="block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1">
    <w:name w:val="ctop1"/>
    <w:basedOn w:val="a"/>
    <w:rsid w:val="005F762E"/>
    <w:pPr>
      <w:widowControl/>
      <w:pBdr>
        <w:bottom w:val="single" w:sz="6" w:space="0" w:color="156DCF"/>
      </w:pBdr>
      <w:shd w:val="clear" w:color="auto" w:fill="157AD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1a">
    <w:name w:val="ctop1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2">
    <w:name w:val="ctop2"/>
    <w:basedOn w:val="a"/>
    <w:rsid w:val="005F762E"/>
    <w:pPr>
      <w:widowControl/>
      <w:pBdr>
        <w:bottom w:val="single" w:sz="6" w:space="0" w:color="1059B1"/>
      </w:pBdr>
      <w:shd w:val="clear" w:color="auto" w:fill="308BE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2a">
    <w:name w:val="ctop2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2a1">
    <w:name w:val="ctop2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2a2">
    <w:name w:val="ctop2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">
    <w:name w:val="ctop3"/>
    <w:basedOn w:val="a"/>
    <w:rsid w:val="005F762E"/>
    <w:pPr>
      <w:widowControl/>
      <w:shd w:val="clear" w:color="auto" w:fill="1369C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">
    <w:name w:val="ctop3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1">
    <w:name w:val="ctop3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2">
    <w:name w:val="ctop3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3">
    <w:name w:val="ctop3a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4">
    <w:name w:val="ctop3a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5">
    <w:name w:val="ctop3a5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6">
    <w:name w:val="ctop3a6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7">
    <w:name w:val="ctop3a7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s">
    <w:name w:val="mynavs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1">
    <w:name w:val="mynav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2">
    <w:name w:val="mynav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3">
    <w:name w:val="mynav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4">
    <w:name w:val="mynav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5">
    <w:name w:val="mynav5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6">
    <w:name w:val="mynav6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7">
    <w:name w:val="mynav7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1x">
    <w:name w:val="qh_con1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1xa1">
    <w:name w:val="qh_con1x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content">
    <w:name w:val="scrollcontent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color w:val="4C4C4C"/>
      <w:kern w:val="0"/>
      <w:szCs w:val="21"/>
    </w:rPr>
  </w:style>
  <w:style w:type="paragraph" w:customStyle="1" w:styleId="qhcon1xa2">
    <w:name w:val="qh_con1x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1xa3">
    <w:name w:val="qh_con1xa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2x">
    <w:name w:val="qh_con2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2xa1">
    <w:name w:val="qh_con2x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2xa2">
    <w:name w:val="qh_con2xa2"/>
    <w:basedOn w:val="a"/>
    <w:rsid w:val="005F762E"/>
    <w:pPr>
      <w:widowControl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3x">
    <w:name w:val="qh_con3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3xa1">
    <w:name w:val="qh_con3x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3xa2">
    <w:name w:val="qh_con3x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3xa3">
    <w:name w:val="qh_con3xa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5x">
    <w:name w:val="qh_con5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5xa1">
    <w:name w:val="qh_con5x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5xa2">
    <w:name w:val="qh_con5x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5xa3">
    <w:name w:val="qh_con5xa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6x">
    <w:name w:val="qh_con6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6xa1">
    <w:name w:val="qh_con6xa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">
    <w:name w:val="one"/>
    <w:basedOn w:val="a"/>
    <w:rsid w:val="005F762E"/>
    <w:pPr>
      <w:widowControl/>
      <w:spacing w:line="6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wo">
    <w:name w:val="two"/>
    <w:basedOn w:val="a"/>
    <w:rsid w:val="005F762E"/>
    <w:pPr>
      <w:widowControl/>
      <w:spacing w:line="3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标题1"/>
    <w:basedOn w:val="a"/>
    <w:rsid w:val="005F762E"/>
    <w:pPr>
      <w:widowControl/>
      <w:jc w:val="center"/>
    </w:pPr>
    <w:rPr>
      <w:rFonts w:ascii="宋体" w:eastAsia="宋体" w:hAnsi="宋体" w:cs="宋体"/>
      <w:color w:val="4D4D4D"/>
      <w:kern w:val="0"/>
      <w:szCs w:val="21"/>
    </w:rPr>
  </w:style>
  <w:style w:type="paragraph" w:customStyle="1" w:styleId="qhcon6xa2">
    <w:name w:val="qh_con6xa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6xa3">
    <w:name w:val="qh_con6xa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6xa4">
    <w:name w:val="qh_con6xa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7x">
    <w:name w:val="qh_con7x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7xa1">
    <w:name w:val="qh_con7xa1"/>
    <w:basedOn w:val="a"/>
    <w:rsid w:val="005F762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ft">
    <w:name w:val="info_ft"/>
    <w:basedOn w:val="a"/>
    <w:rsid w:val="005F762E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7xa2">
    <w:name w:val="qh_con7xa2"/>
    <w:basedOn w:val="a"/>
    <w:rsid w:val="005F762E"/>
    <w:pPr>
      <w:widowControl/>
      <w:spacing w:after="15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4">
    <w:name w:val="ctop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4z">
    <w:name w:val="ctop4z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4a">
    <w:name w:val="ctop4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1yb">
    <w:name w:val="b1yb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4b">
    <w:name w:val="ctop4b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">
    <w:name w:val="cmain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1">
    <w:name w:val="cmain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ea-sub">
    <w:name w:val="area-sub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yle-gradient">
    <w:name w:val="ui-style-gradien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-con">
    <w:name w:val="tab-hd-con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column">
    <w:name w:val="column"/>
    <w:basedOn w:val="a"/>
    <w:rsid w:val="005F762E"/>
    <w:pPr>
      <w:widowControl/>
      <w:spacing w:line="40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lumnsv">
    <w:name w:val="column_sv"/>
    <w:basedOn w:val="a"/>
    <w:rsid w:val="005F762E"/>
    <w:pPr>
      <w:widowControl/>
      <w:spacing w:line="40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main1ay1">
    <w:name w:val="cmain1ay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1yb1">
    <w:name w:val="b1yb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1ay2">
    <w:name w:val="cmain1ay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">
    <w:name w:val="cmain2"/>
    <w:basedOn w:val="a"/>
    <w:rsid w:val="005F762E"/>
    <w:pPr>
      <w:widowControl/>
      <w:pBdr>
        <w:top w:val="single" w:sz="6" w:space="0" w:color="C5C7CD"/>
        <w:left w:val="single" w:sz="6" w:space="0" w:color="C5C7CD"/>
        <w:right w:val="single" w:sz="6" w:space="0" w:color="C5C7CD"/>
      </w:pBdr>
      <w:shd w:val="clear" w:color="auto" w:fill="E6E8E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a">
    <w:name w:val="cmain2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a1">
    <w:name w:val="cmain2a1"/>
    <w:basedOn w:val="a"/>
    <w:rsid w:val="005F762E"/>
    <w:pPr>
      <w:widowControl/>
      <w:spacing w:before="255" w:after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ead">
    <w:name w:val="menu_head"/>
    <w:basedOn w:val="a"/>
    <w:rsid w:val="005F762E"/>
    <w:pPr>
      <w:widowControl/>
      <w:spacing w:before="15" w:after="15" w:line="510" w:lineRule="atLeast"/>
      <w:ind w:left="15" w:right="1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menubody">
    <w:name w:val="menu_body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b">
    <w:name w:val="cmain2b"/>
    <w:basedOn w:val="a"/>
    <w:rsid w:val="005F762E"/>
    <w:pPr>
      <w:widowControl/>
      <w:pBdr>
        <w:top w:val="single" w:sz="6" w:space="0" w:color="C5C7C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b1">
    <w:name w:val="cmain2b1"/>
    <w:basedOn w:val="a"/>
    <w:rsid w:val="005F762E"/>
    <w:pPr>
      <w:widowControl/>
      <w:spacing w:before="255" w:after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c">
    <w:name w:val="cmain2c"/>
    <w:basedOn w:val="a"/>
    <w:rsid w:val="005F762E"/>
    <w:pPr>
      <w:widowControl/>
      <w:pBdr>
        <w:top w:val="single" w:sz="6" w:space="0" w:color="C5C7C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2c1">
    <w:name w:val="cmain2c1"/>
    <w:basedOn w:val="a"/>
    <w:rsid w:val="005F762E"/>
    <w:pPr>
      <w:widowControl/>
      <w:spacing w:before="255" w:after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ottom1">
    <w:name w:val="cbottom1"/>
    <w:basedOn w:val="a"/>
    <w:rsid w:val="005F762E"/>
    <w:pPr>
      <w:widowControl/>
      <w:shd w:val="clear" w:color="auto" w:fill="DBDBD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ottom1a">
    <w:name w:val="cbottom1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ottom1a1">
    <w:name w:val="cbottom1a1"/>
    <w:basedOn w:val="a"/>
    <w:rsid w:val="005F762E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">
    <w:name w:val="dis"/>
    <w:basedOn w:val="a"/>
    <w:rsid w:val="005F762E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is">
    <w:name w:val="undis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bottom1a2">
    <w:name w:val="cbottom1a2"/>
    <w:basedOn w:val="a"/>
    <w:rsid w:val="005F762E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ottom2">
    <w:name w:val="cbottom2"/>
    <w:basedOn w:val="a"/>
    <w:rsid w:val="005F762E"/>
    <w:pPr>
      <w:widowControl/>
      <w:shd w:val="clear" w:color="auto" w:fill="1369C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ed-right">
    <w:name w:val="fixed-righ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op3a11">
    <w:name w:val="ctop3a1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cation">
    <w:name w:val="location"/>
    <w:basedOn w:val="a"/>
    <w:rsid w:val="005F762E"/>
    <w:pPr>
      <w:widowControl/>
      <w:spacing w:line="480" w:lineRule="atLeast"/>
      <w:jc w:val="left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greyscroll">
    <w:name w:val="greyscroll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color w:val="4C4C4C"/>
      <w:kern w:val="0"/>
      <w:szCs w:val="21"/>
    </w:rPr>
  </w:style>
  <w:style w:type="paragraph" w:customStyle="1" w:styleId="rleader">
    <w:name w:val="r_leader"/>
    <w:basedOn w:val="a"/>
    <w:rsid w:val="005F762E"/>
    <w:pPr>
      <w:widowControl/>
      <w:spacing w:before="255" w:after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gk1ay2">
    <w:name w:val="cgk1ay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">
    <w:name w:val="sv_l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con">
    <w:name w:val="sv_lcon"/>
    <w:basedOn w:val="a"/>
    <w:rsid w:val="005F762E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shaow">
    <w:name w:val="sv_lshaow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btbg">
    <w:name w:val="sv_lbtbg"/>
    <w:basedOn w:val="a"/>
    <w:rsid w:val="005F762E"/>
    <w:pPr>
      <w:widowControl/>
      <w:pBdr>
        <w:bottom w:val="single" w:sz="6" w:space="0" w:color="1369C0"/>
      </w:pBdr>
      <w:shd w:val="clear" w:color="auto" w:fill="F7F7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bton">
    <w:name w:val="sv_lbton"/>
    <w:basedOn w:val="a"/>
    <w:rsid w:val="005F762E"/>
    <w:pPr>
      <w:widowControl/>
      <w:pBdr>
        <w:top w:val="single" w:sz="12" w:space="0" w:color="1369C0"/>
        <w:right w:val="single" w:sz="6" w:space="0" w:color="DBDBDB"/>
      </w:pBdr>
      <w:shd w:val="clear" w:color="auto" w:fill="FFFFFF"/>
      <w:spacing w:line="525" w:lineRule="atLeast"/>
      <w:jc w:val="center"/>
      <w:textAlignment w:val="center"/>
    </w:pPr>
    <w:rPr>
      <w:rFonts w:ascii="微软雅黑" w:eastAsia="微软雅黑" w:hAnsi="微软雅黑" w:cs="宋体"/>
      <w:color w:val="0F52A4"/>
      <w:kern w:val="0"/>
      <w:sz w:val="24"/>
      <w:szCs w:val="24"/>
    </w:rPr>
  </w:style>
  <w:style w:type="paragraph" w:customStyle="1" w:styleId="svlinel">
    <w:name w:val="sv_linel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r">
    <w:name w:val="sv_r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rcon">
    <w:name w:val="sv_rcon"/>
    <w:basedOn w:val="a"/>
    <w:rsid w:val="005F762E"/>
    <w:pPr>
      <w:widowControl/>
      <w:pBdr>
        <w:top w:val="single" w:sz="6" w:space="0" w:color="C5C7CD"/>
        <w:left w:val="single" w:sz="6" w:space="0" w:color="C5C7CD"/>
        <w:bottom w:val="single" w:sz="6" w:space="0" w:color="C5C7CD"/>
        <w:right w:val="single" w:sz="6" w:space="0" w:color="C5C7CD"/>
      </w:pBdr>
      <w:shd w:val="clear" w:color="auto" w:fill="E6E8E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rbtbg">
    <w:name w:val="sv_rbtbg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rbton">
    <w:name w:val="sv_rbton"/>
    <w:basedOn w:val="a"/>
    <w:rsid w:val="005F762E"/>
    <w:pPr>
      <w:widowControl/>
      <w:spacing w:line="450" w:lineRule="atLeast"/>
      <w:ind w:left="225"/>
      <w:jc w:val="center"/>
      <w:textAlignment w:val="center"/>
    </w:pPr>
    <w:rPr>
      <w:rFonts w:ascii="微软雅黑" w:eastAsia="微软雅黑" w:hAnsi="微软雅黑" w:cs="宋体"/>
      <w:color w:val="0F52A4"/>
      <w:kern w:val="0"/>
      <w:sz w:val="24"/>
      <w:szCs w:val="24"/>
    </w:rPr>
  </w:style>
  <w:style w:type="paragraph" w:customStyle="1" w:styleId="svrlist">
    <w:name w:val="sv_rlist"/>
    <w:basedOn w:val="a"/>
    <w:rsid w:val="005F762E"/>
    <w:pPr>
      <w:widowControl/>
      <w:spacing w:before="150" w:after="150" w:line="300" w:lineRule="atLeast"/>
      <w:ind w:left="150" w:right="150"/>
      <w:jc w:val="left"/>
    </w:pPr>
    <w:rPr>
      <w:rFonts w:ascii="微软雅黑" w:eastAsia="微软雅黑" w:hAnsi="微软雅黑" w:cs="宋体"/>
      <w:color w:val="4C4C4C"/>
      <w:kern w:val="0"/>
      <w:szCs w:val="21"/>
    </w:rPr>
  </w:style>
  <w:style w:type="paragraph" w:customStyle="1" w:styleId="svrpic">
    <w:name w:val="sv_rpic"/>
    <w:basedOn w:val="a"/>
    <w:rsid w:val="005F762E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rdate">
    <w:name w:val="sv_rdate"/>
    <w:basedOn w:val="a"/>
    <w:rsid w:val="005F762E"/>
    <w:pPr>
      <w:widowControl/>
      <w:jc w:val="left"/>
    </w:pPr>
    <w:rPr>
      <w:rFonts w:ascii="宋体" w:eastAsia="宋体" w:hAnsi="宋体" w:cs="宋体"/>
      <w:color w:val="4C4C4C"/>
      <w:kern w:val="0"/>
      <w:szCs w:val="21"/>
    </w:rPr>
  </w:style>
  <w:style w:type="paragraph" w:customStyle="1" w:styleId="svtextcon">
    <w:name w:val="sv_textcon"/>
    <w:basedOn w:val="a"/>
    <w:rsid w:val="005F762E"/>
    <w:pPr>
      <w:widowControl/>
      <w:pBdr>
        <w:top w:val="single" w:sz="6" w:space="19" w:color="DBDBDB"/>
        <w:left w:val="single" w:sz="6" w:space="31" w:color="DBDBDB"/>
        <w:bottom w:val="single" w:sz="6" w:space="19" w:color="DBDBDB"/>
        <w:right w:val="single" w:sz="6" w:space="31" w:color="DBDBDB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texth1">
    <w:name w:val="sv_texth1"/>
    <w:basedOn w:val="a"/>
    <w:rsid w:val="005F762E"/>
    <w:pPr>
      <w:widowControl/>
      <w:spacing w:line="750" w:lineRule="atLeast"/>
      <w:jc w:val="center"/>
    </w:pPr>
    <w:rPr>
      <w:rFonts w:ascii="微软雅黑" w:eastAsia="微软雅黑" w:hAnsi="微软雅黑" w:cs="宋体"/>
      <w:color w:val="333333"/>
      <w:kern w:val="0"/>
      <w:sz w:val="42"/>
      <w:szCs w:val="42"/>
    </w:rPr>
  </w:style>
  <w:style w:type="paragraph" w:customStyle="1" w:styleId="svtexth1red">
    <w:name w:val="sv_texth1_red"/>
    <w:basedOn w:val="a"/>
    <w:rsid w:val="005F762E"/>
    <w:pPr>
      <w:widowControl/>
      <w:spacing w:line="750" w:lineRule="atLeast"/>
      <w:jc w:val="center"/>
    </w:pPr>
    <w:rPr>
      <w:rFonts w:ascii="微软雅黑" w:eastAsia="微软雅黑" w:hAnsi="微软雅黑" w:cs="宋体"/>
      <w:color w:val="CC0000"/>
      <w:kern w:val="0"/>
      <w:sz w:val="42"/>
      <w:szCs w:val="42"/>
    </w:rPr>
  </w:style>
  <w:style w:type="paragraph" w:customStyle="1" w:styleId="svtexth2">
    <w:name w:val="sv_texth2"/>
    <w:basedOn w:val="a"/>
    <w:rsid w:val="005F762E"/>
    <w:pPr>
      <w:widowControl/>
      <w:spacing w:line="525" w:lineRule="atLeast"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svtextpic">
    <w:name w:val="sv_textpic"/>
    <w:basedOn w:val="a"/>
    <w:rsid w:val="005F762E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columbt">
    <w:name w:val="sv_columbt"/>
    <w:basedOn w:val="a"/>
    <w:rsid w:val="005F762E"/>
    <w:pPr>
      <w:widowControl/>
      <w:jc w:val="left"/>
    </w:pPr>
    <w:rPr>
      <w:rFonts w:ascii="微软雅黑" w:eastAsia="微软雅黑" w:hAnsi="微软雅黑" w:cs="宋体"/>
      <w:color w:val="1369C0"/>
      <w:kern w:val="0"/>
      <w:sz w:val="27"/>
      <w:szCs w:val="27"/>
    </w:rPr>
  </w:style>
  <w:style w:type="paragraph" w:customStyle="1" w:styleId="svfgkinput">
    <w:name w:val="sv_fgk_input"/>
    <w:basedOn w:val="a"/>
    <w:rsid w:val="005F762E"/>
    <w:pPr>
      <w:widowControl/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line="45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vcenter">
    <w:name w:val="sv_center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black1224">
    <w:name w:val="sv_black12_24"/>
    <w:basedOn w:val="a"/>
    <w:rsid w:val="005F762E"/>
    <w:pPr>
      <w:widowControl/>
      <w:spacing w:line="360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vblack1430">
    <w:name w:val="sv_black14_30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vblack1420">
    <w:name w:val="sv_black14_20"/>
    <w:basedOn w:val="a"/>
    <w:rsid w:val="005F762E"/>
    <w:pPr>
      <w:widowControl/>
      <w:spacing w:line="30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vblue1430">
    <w:name w:val="sv_blue14_30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color w:val="02428A"/>
      <w:kern w:val="0"/>
      <w:szCs w:val="21"/>
    </w:rPr>
  </w:style>
  <w:style w:type="paragraph" w:customStyle="1" w:styleId="svwhite14bold">
    <w:name w:val="sv_white14_bold"/>
    <w:basedOn w:val="a"/>
    <w:rsid w:val="005F762E"/>
    <w:pPr>
      <w:widowControl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svwhite">
    <w:name w:val="sv_white"/>
    <w:basedOn w:val="a"/>
    <w:rsid w:val="005F762E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vred14bold">
    <w:name w:val="sv_red14_bold"/>
    <w:basedOn w:val="a"/>
    <w:rsid w:val="005F762E"/>
    <w:pPr>
      <w:widowControl/>
      <w:jc w:val="left"/>
    </w:pPr>
    <w:rPr>
      <w:rFonts w:ascii="宋体" w:eastAsia="宋体" w:hAnsi="宋体" w:cs="宋体"/>
      <w:b/>
      <w:bCs/>
      <w:color w:val="CC0000"/>
      <w:kern w:val="0"/>
      <w:szCs w:val="21"/>
    </w:rPr>
  </w:style>
  <w:style w:type="paragraph" w:customStyle="1" w:styleId="svred">
    <w:name w:val="sv_red"/>
    <w:basedOn w:val="a"/>
    <w:rsid w:val="005F762E"/>
    <w:pPr>
      <w:widowControl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svblue14bold">
    <w:name w:val="sv_blue14_bold"/>
    <w:basedOn w:val="a"/>
    <w:rsid w:val="005F762E"/>
    <w:pPr>
      <w:widowControl/>
      <w:jc w:val="left"/>
    </w:pPr>
    <w:rPr>
      <w:rFonts w:ascii="宋体" w:eastAsia="宋体" w:hAnsi="宋体" w:cs="宋体"/>
      <w:b/>
      <w:bCs/>
      <w:color w:val="0066CC"/>
      <w:kern w:val="0"/>
      <w:szCs w:val="21"/>
    </w:rPr>
  </w:style>
  <w:style w:type="paragraph" w:customStyle="1" w:styleId="svblue">
    <w:name w:val="sv_blue"/>
    <w:basedOn w:val="a"/>
    <w:rsid w:val="005F762E"/>
    <w:pPr>
      <w:widowControl/>
      <w:jc w:val="left"/>
    </w:pPr>
    <w:rPr>
      <w:rFonts w:ascii="宋体" w:eastAsia="宋体" w:hAnsi="宋体" w:cs="宋体"/>
      <w:color w:val="6D85B1"/>
      <w:kern w:val="0"/>
      <w:sz w:val="24"/>
      <w:szCs w:val="24"/>
    </w:rPr>
  </w:style>
  <w:style w:type="paragraph" w:customStyle="1" w:styleId="svblue16">
    <w:name w:val="sv_blue16"/>
    <w:basedOn w:val="a"/>
    <w:rsid w:val="005F762E"/>
    <w:pPr>
      <w:widowControl/>
      <w:jc w:val="left"/>
    </w:pPr>
    <w:rPr>
      <w:rFonts w:ascii="微软雅黑" w:eastAsia="微软雅黑" w:hAnsi="微软雅黑" w:cs="宋体"/>
      <w:color w:val="0066CC"/>
      <w:kern w:val="0"/>
      <w:sz w:val="24"/>
      <w:szCs w:val="24"/>
    </w:rPr>
  </w:style>
  <w:style w:type="paragraph" w:customStyle="1" w:styleId="svblue18">
    <w:name w:val="sv_blue18"/>
    <w:basedOn w:val="a"/>
    <w:rsid w:val="005F762E"/>
    <w:pPr>
      <w:widowControl/>
      <w:jc w:val="left"/>
    </w:pPr>
    <w:rPr>
      <w:rFonts w:ascii="微软雅黑" w:eastAsia="微软雅黑" w:hAnsi="微软雅黑" w:cs="宋体"/>
      <w:b/>
      <w:bCs/>
      <w:color w:val="0066CC"/>
      <w:kern w:val="0"/>
      <w:sz w:val="24"/>
      <w:szCs w:val="24"/>
    </w:rPr>
  </w:style>
  <w:style w:type="paragraph" w:customStyle="1" w:styleId="svblue24">
    <w:name w:val="sv_blue24"/>
    <w:basedOn w:val="a"/>
    <w:rsid w:val="005F762E"/>
    <w:pPr>
      <w:widowControl/>
      <w:jc w:val="left"/>
    </w:pPr>
    <w:rPr>
      <w:rFonts w:ascii="微软雅黑" w:eastAsia="微软雅黑" w:hAnsi="微软雅黑" w:cs="宋体"/>
      <w:color w:val="0066CC"/>
      <w:kern w:val="0"/>
      <w:sz w:val="36"/>
      <w:szCs w:val="36"/>
    </w:rPr>
  </w:style>
  <w:style w:type="paragraph" w:customStyle="1" w:styleId="svblue43">
    <w:name w:val="sv_blue43"/>
    <w:basedOn w:val="a"/>
    <w:rsid w:val="005F762E"/>
    <w:pPr>
      <w:widowControl/>
      <w:jc w:val="left"/>
    </w:pPr>
    <w:rPr>
      <w:rFonts w:ascii="微软雅黑" w:eastAsia="微软雅黑" w:hAnsi="微软雅黑" w:cs="宋体"/>
      <w:color w:val="0066CC"/>
      <w:kern w:val="0"/>
      <w:sz w:val="65"/>
      <w:szCs w:val="65"/>
    </w:rPr>
  </w:style>
  <w:style w:type="paragraph" w:customStyle="1" w:styleId="svred20">
    <w:name w:val="sv_red20"/>
    <w:basedOn w:val="a"/>
    <w:rsid w:val="005F762E"/>
    <w:pPr>
      <w:widowControl/>
      <w:spacing w:line="450" w:lineRule="atLeast"/>
      <w:jc w:val="left"/>
    </w:pPr>
    <w:rPr>
      <w:rFonts w:ascii="微软雅黑" w:eastAsia="微软雅黑" w:hAnsi="微软雅黑" w:cs="宋体"/>
      <w:color w:val="CC0000"/>
      <w:kern w:val="0"/>
      <w:sz w:val="30"/>
      <w:szCs w:val="30"/>
    </w:rPr>
  </w:style>
  <w:style w:type="paragraph" w:customStyle="1" w:styleId="svorange">
    <w:name w:val="sv_orange"/>
    <w:basedOn w:val="a"/>
    <w:rsid w:val="005F762E"/>
    <w:pPr>
      <w:widowControl/>
      <w:jc w:val="left"/>
    </w:pPr>
    <w:rPr>
      <w:rFonts w:ascii="宋体" w:eastAsia="宋体" w:hAnsi="宋体" w:cs="宋体"/>
      <w:color w:val="CA691A"/>
      <w:kern w:val="0"/>
      <w:sz w:val="24"/>
      <w:szCs w:val="24"/>
    </w:rPr>
  </w:style>
  <w:style w:type="paragraph" w:customStyle="1" w:styleId="svbrown">
    <w:name w:val="sv_brown"/>
    <w:basedOn w:val="a"/>
    <w:rsid w:val="005F762E"/>
    <w:pPr>
      <w:widowControl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svbordrightbrown">
    <w:name w:val="sv_bordright_brown"/>
    <w:basedOn w:val="a"/>
    <w:rsid w:val="005F762E"/>
    <w:pPr>
      <w:widowControl/>
      <w:pBdr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green1217">
    <w:name w:val="sv_green12_17"/>
    <w:basedOn w:val="a"/>
    <w:rsid w:val="005F762E"/>
    <w:pPr>
      <w:widowControl/>
      <w:spacing w:line="255" w:lineRule="atLeast"/>
      <w:jc w:val="left"/>
    </w:pPr>
    <w:rPr>
      <w:rFonts w:ascii="宋体" w:eastAsia="宋体" w:hAnsi="宋体" w:cs="宋体"/>
      <w:color w:val="58EA00"/>
      <w:kern w:val="0"/>
      <w:sz w:val="24"/>
      <w:szCs w:val="24"/>
    </w:rPr>
  </w:style>
  <w:style w:type="paragraph" w:customStyle="1" w:styleId="svboderblue">
    <w:name w:val="sv_boder_blue"/>
    <w:basedOn w:val="a"/>
    <w:rsid w:val="005F762E"/>
    <w:pPr>
      <w:widowControl/>
      <w:pBdr>
        <w:top w:val="single" w:sz="6" w:space="0" w:color="A1C3F1"/>
        <w:left w:val="single" w:sz="6" w:space="0" w:color="A1C3F1"/>
        <w:bottom w:val="single" w:sz="6" w:space="0" w:color="A1C3F1"/>
        <w:right w:val="single" w:sz="6" w:space="0" w:color="A1C3F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bodergray">
    <w:name w:val="sv_boder_gray"/>
    <w:basedOn w:val="a"/>
    <w:rsid w:val="005F762E"/>
    <w:pPr>
      <w:widowControl/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boderwhite">
    <w:name w:val="sv_boder_white"/>
    <w:basedOn w:val="a"/>
    <w:rsid w:val="005F762E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boderred">
    <w:name w:val="sv_boder_red"/>
    <w:basedOn w:val="a"/>
    <w:rsid w:val="005F762E"/>
    <w:pPr>
      <w:widowControl/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boderyellow">
    <w:name w:val="sv_boder_yellow"/>
    <w:basedOn w:val="a"/>
    <w:rsid w:val="005F762E"/>
    <w:pPr>
      <w:widowControl/>
      <w:pBdr>
        <w:top w:val="single" w:sz="6" w:space="0" w:color="F4DAB2"/>
        <w:left w:val="single" w:sz="6" w:space="0" w:color="F4DAB2"/>
        <w:bottom w:val="single" w:sz="6" w:space="0" w:color="F4DAB2"/>
        <w:right w:val="single" w:sz="6" w:space="0" w:color="F4DAB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pic">
    <w:name w:val="sv_pic"/>
    <w:basedOn w:val="a"/>
    <w:rsid w:val="005F762E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tableblue">
    <w:name w:val="sv_table_blue"/>
    <w:basedOn w:val="a"/>
    <w:rsid w:val="005F762E"/>
    <w:pPr>
      <w:widowControl/>
      <w:pBdr>
        <w:top w:val="single" w:sz="6" w:space="0" w:color="333333"/>
        <w:left w:val="single" w:sz="6" w:space="0" w:color="333333"/>
      </w:pBdr>
      <w:shd w:val="clear" w:color="auto" w:fill="C9E1E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blue">
    <w:name w:val="sv_line_blue"/>
    <w:basedOn w:val="a"/>
    <w:rsid w:val="005F762E"/>
    <w:pPr>
      <w:widowControl/>
      <w:pBdr>
        <w:right w:val="single" w:sz="6" w:space="0" w:color="63A3D8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greydashed">
    <w:name w:val="sv_line_greydashed"/>
    <w:basedOn w:val="a"/>
    <w:rsid w:val="005F762E"/>
    <w:pPr>
      <w:widowControl/>
      <w:pBdr>
        <w:bottom w:val="dotted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reddashed">
    <w:name w:val="sv_line_reddashed"/>
    <w:basedOn w:val="a"/>
    <w:rsid w:val="005F762E"/>
    <w:pPr>
      <w:widowControl/>
      <w:pBdr>
        <w:bottom w:val="dashed" w:sz="6" w:space="0" w:color="FF00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bluebottom">
    <w:name w:val="sv_line_bluebottom"/>
    <w:basedOn w:val="a"/>
    <w:rsid w:val="005F762E"/>
    <w:pPr>
      <w:widowControl/>
      <w:pBdr>
        <w:bottom w:val="single" w:sz="6" w:space="0" w:color="76B3F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redbottom">
    <w:name w:val="sv_line_redbottom"/>
    <w:basedOn w:val="a"/>
    <w:rsid w:val="005F762E"/>
    <w:pPr>
      <w:widowControl/>
      <w:pBdr>
        <w:bottom w:val="single" w:sz="12" w:space="0" w:color="CC00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linegrey">
    <w:name w:val="sv_line_grey"/>
    <w:basedOn w:val="a"/>
    <w:rsid w:val="005F762E"/>
    <w:pPr>
      <w:widowControl/>
      <w:pBdr>
        <w:bottom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vhei14boldwhite">
    <w:name w:val="sv_hei14boldwhite"/>
    <w:basedOn w:val="a"/>
    <w:rsid w:val="005F762E"/>
    <w:pPr>
      <w:widowControl/>
      <w:jc w:val="left"/>
    </w:pPr>
    <w:rPr>
      <w:rFonts w:ascii="微软雅黑" w:eastAsia="微软雅黑" w:hAnsi="微软雅黑" w:cs="宋体"/>
      <w:b/>
      <w:bCs/>
      <w:color w:val="FFFFFF"/>
      <w:kern w:val="0"/>
      <w:szCs w:val="21"/>
    </w:rPr>
  </w:style>
  <w:style w:type="paragraph" w:customStyle="1" w:styleId="svhei16white">
    <w:name w:val="sv_hei16white"/>
    <w:basedOn w:val="a"/>
    <w:rsid w:val="005F762E"/>
    <w:pPr>
      <w:widowControl/>
      <w:jc w:val="left"/>
    </w:pPr>
    <w:rPr>
      <w:rFonts w:ascii="微软雅黑" w:eastAsia="微软雅黑" w:hAnsi="微软雅黑" w:cs="宋体"/>
      <w:color w:val="FFFFFF"/>
      <w:spacing w:val="15"/>
      <w:kern w:val="0"/>
      <w:sz w:val="24"/>
      <w:szCs w:val="24"/>
    </w:rPr>
  </w:style>
  <w:style w:type="paragraph" w:customStyle="1" w:styleId="svhei16red">
    <w:name w:val="sv_hei16red"/>
    <w:basedOn w:val="a"/>
    <w:rsid w:val="005F762E"/>
    <w:pPr>
      <w:widowControl/>
      <w:jc w:val="left"/>
    </w:pPr>
    <w:rPr>
      <w:rFonts w:ascii="微软雅黑" w:eastAsia="微软雅黑" w:hAnsi="微软雅黑" w:cs="宋体"/>
      <w:color w:val="CC0000"/>
      <w:kern w:val="0"/>
      <w:sz w:val="24"/>
      <w:szCs w:val="24"/>
    </w:rPr>
  </w:style>
  <w:style w:type="paragraph" w:customStyle="1" w:styleId="svhei20">
    <w:name w:val="sv_hei20"/>
    <w:basedOn w:val="a"/>
    <w:rsid w:val="005F762E"/>
    <w:pPr>
      <w:widowControl/>
      <w:jc w:val="left"/>
    </w:pPr>
    <w:rPr>
      <w:rFonts w:ascii="微软雅黑" w:eastAsia="微软雅黑" w:hAnsi="微软雅黑" w:cs="宋体"/>
      <w:color w:val="333333"/>
      <w:kern w:val="0"/>
      <w:sz w:val="30"/>
      <w:szCs w:val="30"/>
    </w:rPr>
  </w:style>
  <w:style w:type="paragraph" w:customStyle="1" w:styleId="svor01">
    <w:name w:val="sv_or01"/>
    <w:basedOn w:val="a"/>
    <w:rsid w:val="005F762E"/>
    <w:pPr>
      <w:widowControl/>
      <w:jc w:val="left"/>
    </w:pPr>
    <w:rPr>
      <w:rFonts w:ascii="宋体" w:eastAsia="宋体" w:hAnsi="宋体" w:cs="宋体"/>
      <w:color w:val="A96423"/>
      <w:kern w:val="0"/>
      <w:sz w:val="24"/>
      <w:szCs w:val="24"/>
    </w:rPr>
  </w:style>
  <w:style w:type="paragraph" w:customStyle="1" w:styleId="svhei">
    <w:name w:val="sv_hei"/>
    <w:basedOn w:val="a"/>
    <w:rsid w:val="005F762E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yh16brown">
    <w:name w:val="yh_16brown"/>
    <w:basedOn w:val="a"/>
    <w:rsid w:val="005F762E"/>
    <w:pPr>
      <w:widowControl/>
      <w:jc w:val="left"/>
    </w:pPr>
    <w:rPr>
      <w:rFonts w:ascii="微软雅黑" w:eastAsia="微软雅黑" w:hAnsi="微软雅黑" w:cs="宋体"/>
      <w:color w:val="666666"/>
      <w:kern w:val="0"/>
      <w:sz w:val="24"/>
      <w:szCs w:val="24"/>
    </w:rPr>
  </w:style>
  <w:style w:type="paragraph" w:customStyle="1" w:styleId="navlist">
    <w:name w:val="nav_list"/>
    <w:basedOn w:val="a"/>
    <w:rsid w:val="005F762E"/>
    <w:pPr>
      <w:widowControl/>
      <w:shd w:val="clear" w:color="auto" w:fill="000000"/>
      <w:spacing w:before="75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zhaiyao">
    <w:name w:val="zhaiyao"/>
    <w:basedOn w:val="a"/>
    <w:rsid w:val="005F762E"/>
    <w:pPr>
      <w:widowControl/>
      <w:spacing w:line="300" w:lineRule="atLeast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white20">
    <w:name w:val="white_20"/>
    <w:basedOn w:val="a"/>
    <w:rsid w:val="005F762E"/>
    <w:pPr>
      <w:widowControl/>
      <w:jc w:val="left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bdstfh">
    <w:name w:val="bds_tfh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bg">
    <w:name w:val="bdshare_dialog_b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box">
    <w:name w:val="bdshare_dialog_box"/>
    <w:basedOn w:val="a"/>
    <w:rsid w:val="005F762E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top">
    <w:name w:val="bdshare_dialog_top"/>
    <w:basedOn w:val="a"/>
    <w:rsid w:val="005F762E"/>
    <w:pPr>
      <w:widowControl/>
      <w:spacing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5F762E"/>
    <w:pPr>
      <w:widowControl/>
      <w:spacing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5F762E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list">
    <w:name w:val="bdshare_dialog_list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5F762E"/>
    <w:pPr>
      <w:widowControl/>
      <w:spacing w:line="375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dsharepopupbg">
    <w:name w:val="bdshare_popup_b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popupbox">
    <w:name w:val="bdshare_popup_box"/>
    <w:basedOn w:val="a"/>
    <w:rsid w:val="005F762E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popuplist">
    <w:name w:val="bdshare_popup_list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popupbottom">
    <w:name w:val="bdshare_popup_bottom"/>
    <w:basedOn w:val="a"/>
    <w:rsid w:val="005F762E"/>
    <w:pPr>
      <w:widowControl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opuptsohu">
    <w:name w:val="popup_tsohu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fh">
    <w:name w:val="popup_tfh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baidu">
    <w:name w:val="popup_baidu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qq">
    <w:name w:val="popup_qq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msn">
    <w:name w:val="popup_msn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ohu">
    <w:name w:val="popup_sohu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qy">
    <w:name w:val="popup_qy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leho">
    <w:name w:val="popup_leho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ifeng">
    <w:name w:val="popup_ifen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ff">
    <w:name w:val="popup_ff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uita">
    <w:name w:val="popup_tuita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ms">
    <w:name w:val="popup_ms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deli">
    <w:name w:val="popup_deli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51">
    <w:name w:val="popup_s51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163">
    <w:name w:val="popup_t163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hare189">
    <w:name w:val="popup_share189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xg">
    <w:name w:val="popup_x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139">
    <w:name w:val="popup_s139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bg">
    <w:name w:val="bdselect_share_bg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box">
    <w:name w:val="bdselect_share_box"/>
    <w:basedOn w:val="a"/>
    <w:rsid w:val="005F762E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electsharetop">
    <w:name w:val="bdselect_share_top"/>
    <w:basedOn w:val="a"/>
    <w:rsid w:val="005F762E"/>
    <w:pPr>
      <w:widowControl/>
      <w:spacing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head">
    <w:name w:val="bdselect_share_head"/>
    <w:basedOn w:val="a"/>
    <w:rsid w:val="005F762E"/>
    <w:pPr>
      <w:widowControl/>
      <w:shd w:val="clear" w:color="auto" w:fill="F4F4F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5F762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5F762E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5F762E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5F762E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key">
    <w:name w:val="top_key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2xa1a">
    <w:name w:val="qh_con2xa1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7xa2a">
    <w:name w:val="qh_con7xa2a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s">
    <w:name w:val="sides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list">
    <w:name w:val="topnewslis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正文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">
    <w:name w:val="tab-hd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bd-con">
    <w:name w:val="tab-bd-con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hd">
    <w:name w:val="box-hd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le">
    <w:name w:val="r_titl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key">
    <w:name w:val="bottom_key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law">
    <w:name w:val="link_law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arrow">
    <w:name w:val="bdshare_arrow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ne1c">
    <w:name w:val="s_line1_c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bg4c">
    <w:name w:val="s_bg4_c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electshareinset">
    <w:name w:val="bdselect_share_inse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rectangle">
    <w:name w:val="bluerectangle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">
    <w:name w:val="selec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border">
    <w:name w:val="triangle-border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inset">
    <w:name w:val="triangle-inset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5F762E"/>
    <w:pPr>
      <w:widowControl/>
      <w:spacing w:before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1">
    <w:name w:val="select1"/>
    <w:basedOn w:val="a"/>
    <w:rsid w:val="005F762E"/>
    <w:pPr>
      <w:widowControl/>
      <w:pBdr>
        <w:top w:val="single" w:sz="6" w:space="0" w:color="2C80E6"/>
        <w:left w:val="single" w:sz="6" w:space="0" w:color="2C80E6"/>
        <w:bottom w:val="single" w:sz="6" w:space="0" w:color="2C80E6"/>
        <w:right w:val="single" w:sz="6" w:space="0" w:color="2C80E6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5F762E"/>
    <w:pPr>
      <w:widowControl/>
      <w:shd w:val="clear" w:color="auto" w:fill="FFFFFF"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1">
    <w:name w:val="submit1"/>
    <w:basedOn w:val="a"/>
    <w:rsid w:val="005F762E"/>
    <w:pPr>
      <w:widowControl/>
      <w:shd w:val="clear" w:color="auto" w:fill="DB493A"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key1">
    <w:name w:val="top_key1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color w:val="AFD5F6"/>
      <w:kern w:val="0"/>
      <w:sz w:val="24"/>
      <w:szCs w:val="24"/>
    </w:rPr>
  </w:style>
  <w:style w:type="paragraph" w:customStyle="1" w:styleId="qhcon2xa1a1">
    <w:name w:val="qh_con2xa1a1"/>
    <w:basedOn w:val="a"/>
    <w:rsid w:val="005F762E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">
    <w:name w:val="search2"/>
    <w:basedOn w:val="a"/>
    <w:rsid w:val="005F762E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ind w:right="12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2">
    <w:name w:val="input2"/>
    <w:basedOn w:val="a"/>
    <w:rsid w:val="005F762E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2">
    <w:name w:val="submit2"/>
    <w:basedOn w:val="a"/>
    <w:rsid w:val="005F762E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con7xa2a1">
    <w:name w:val="qh_con7xa2a1"/>
    <w:basedOn w:val="a"/>
    <w:rsid w:val="005F762E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s1">
    <w:name w:val="sides1"/>
    <w:basedOn w:val="a"/>
    <w:rsid w:val="005F762E"/>
    <w:pPr>
      <w:widowControl/>
      <w:pBdr>
        <w:top w:val="single" w:sz="6" w:space="0" w:color="CBE2FB"/>
        <w:left w:val="single" w:sz="6" w:space="0" w:color="CBE2FB"/>
        <w:bottom w:val="single" w:sz="6" w:space="0" w:color="CBE2FB"/>
        <w:right w:val="single" w:sz="6" w:space="0" w:color="CBE2FB"/>
      </w:pBdr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list1">
    <w:name w:val="topnewslist1"/>
    <w:basedOn w:val="a"/>
    <w:rsid w:val="005F762E"/>
    <w:pPr>
      <w:widowControl/>
      <w:shd w:val="clear" w:color="auto" w:fill="4992EA"/>
      <w:spacing w:before="1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1">
    <w:name w:val="normal1"/>
    <w:basedOn w:val="a"/>
    <w:rsid w:val="005F762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urrent1">
    <w:name w:val="current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1">
    <w:name w:val="tab-hd1"/>
    <w:basedOn w:val="a"/>
    <w:rsid w:val="005F762E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2">
    <w:name w:val="tab-hd2"/>
    <w:basedOn w:val="a"/>
    <w:rsid w:val="005F762E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3">
    <w:name w:val="tab-hd3"/>
    <w:basedOn w:val="a"/>
    <w:rsid w:val="005F762E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4">
    <w:name w:val="tab-hd4"/>
    <w:basedOn w:val="a"/>
    <w:rsid w:val="005F762E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-con1">
    <w:name w:val="tab-hd-con1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tab-hd-con2">
    <w:name w:val="tab-hd-con2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tab-hd-con3">
    <w:name w:val="tab-hd-con3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tab-hd-con4">
    <w:name w:val="tab-hd-con4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current2">
    <w:name w:val="current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3">
    <w:name w:val="current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4">
    <w:name w:val="current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5">
    <w:name w:val="current5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bd-con1">
    <w:name w:val="tab-bd-con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bd-con2">
    <w:name w:val="tab-bd-con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bd-con3">
    <w:name w:val="tab-bd-con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bd-con4">
    <w:name w:val="tab-bd-con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-con5">
    <w:name w:val="tab-hd-con5"/>
    <w:basedOn w:val="a"/>
    <w:rsid w:val="005F762E"/>
    <w:pPr>
      <w:widowControl/>
      <w:jc w:val="center"/>
    </w:pPr>
    <w:rPr>
      <w:rFonts w:ascii="宋体" w:eastAsia="宋体" w:hAnsi="宋体" w:cs="宋体"/>
      <w:color w:val="0F52A4"/>
      <w:kern w:val="0"/>
      <w:szCs w:val="21"/>
    </w:rPr>
  </w:style>
  <w:style w:type="paragraph" w:customStyle="1" w:styleId="current6">
    <w:name w:val="current6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hd5">
    <w:name w:val="tab-hd5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hd1">
    <w:name w:val="box-hd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rectangle1">
    <w:name w:val="bluerectangle1"/>
    <w:basedOn w:val="a"/>
    <w:rsid w:val="005F762E"/>
    <w:pPr>
      <w:widowControl/>
      <w:spacing w:line="45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title1">
    <w:name w:val="r_title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7">
    <w:name w:val="current7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le2">
    <w:name w:val="r_title2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3">
    <w:name w:val="search3"/>
    <w:basedOn w:val="a"/>
    <w:rsid w:val="005F762E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2">
    <w:name w:val="select2"/>
    <w:basedOn w:val="a"/>
    <w:rsid w:val="005F762E"/>
    <w:pPr>
      <w:widowControl/>
      <w:pBdr>
        <w:right w:val="single" w:sz="6" w:space="0" w:color="C0C0C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3">
    <w:name w:val="input3"/>
    <w:basedOn w:val="a"/>
    <w:rsid w:val="005F762E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3">
    <w:name w:val="submit3"/>
    <w:basedOn w:val="a"/>
    <w:rsid w:val="005F762E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key1">
    <w:name w:val="bottom_key1"/>
    <w:basedOn w:val="a"/>
    <w:rsid w:val="005F762E"/>
    <w:pPr>
      <w:widowControl/>
      <w:spacing w:before="180" w:line="360" w:lineRule="atLeast"/>
      <w:jc w:val="left"/>
    </w:pPr>
    <w:rPr>
      <w:rFonts w:ascii="宋体" w:eastAsia="宋体" w:hAnsi="宋体" w:cs="宋体"/>
      <w:color w:val="2272D1"/>
      <w:kern w:val="0"/>
      <w:sz w:val="24"/>
      <w:szCs w:val="24"/>
    </w:rPr>
  </w:style>
  <w:style w:type="paragraph" w:customStyle="1" w:styleId="linklaw1">
    <w:name w:val="link_law1"/>
    <w:basedOn w:val="a"/>
    <w:rsid w:val="005F762E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le3">
    <w:name w:val="r_title3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it1">
    <w:name w:val="toptit1"/>
    <w:basedOn w:val="a"/>
    <w:rsid w:val="005F762E"/>
    <w:pPr>
      <w:widowControl/>
      <w:spacing w:line="285" w:lineRule="atLeast"/>
      <w:jc w:val="left"/>
    </w:pPr>
    <w:rPr>
      <w:rFonts w:ascii="宋体" w:eastAsia="宋体" w:hAnsi="宋体" w:cs="宋体"/>
      <w:color w:val="DB574A"/>
      <w:kern w:val="0"/>
      <w:sz w:val="24"/>
      <w:szCs w:val="24"/>
    </w:rPr>
  </w:style>
  <w:style w:type="paragraph" w:customStyle="1" w:styleId="topc01">
    <w:name w:val="topc01"/>
    <w:basedOn w:val="a"/>
    <w:rsid w:val="005F762E"/>
    <w:pPr>
      <w:widowControl/>
      <w:shd w:val="clear" w:color="auto" w:fill="DCDCDC"/>
      <w:spacing w:line="285" w:lineRule="atLeast"/>
      <w:ind w:right="22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opc11">
    <w:name w:val="topc11"/>
    <w:basedOn w:val="a"/>
    <w:rsid w:val="005F762E"/>
    <w:pPr>
      <w:widowControl/>
      <w:shd w:val="clear" w:color="auto" w:fill="1369C0"/>
      <w:spacing w:line="285" w:lineRule="atLeast"/>
      <w:ind w:right="22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ink1">
    <w:name w:val="link1"/>
    <w:basedOn w:val="a"/>
    <w:rsid w:val="005F762E"/>
    <w:pPr>
      <w:widowControl/>
      <w:spacing w:line="600" w:lineRule="atLeast"/>
      <w:jc w:val="left"/>
    </w:pPr>
    <w:rPr>
      <w:rFonts w:ascii="宋体" w:eastAsia="宋体" w:hAnsi="宋体" w:cs="宋体"/>
      <w:color w:val="E4ECF6"/>
      <w:kern w:val="0"/>
      <w:sz w:val="24"/>
      <w:szCs w:val="24"/>
    </w:rPr>
  </w:style>
  <w:style w:type="paragraph" w:customStyle="1" w:styleId="copyright1">
    <w:name w:val="copyright1"/>
    <w:basedOn w:val="a"/>
    <w:rsid w:val="005F762E"/>
    <w:pPr>
      <w:widowControl/>
      <w:spacing w:line="300" w:lineRule="atLeast"/>
      <w:jc w:val="left"/>
    </w:pPr>
    <w:rPr>
      <w:rFonts w:ascii="宋体" w:eastAsia="宋体" w:hAnsi="宋体" w:cs="宋体"/>
      <w:color w:val="9ABBE4"/>
      <w:kern w:val="0"/>
      <w:sz w:val="24"/>
      <w:szCs w:val="24"/>
    </w:rPr>
  </w:style>
  <w:style w:type="paragraph" w:customStyle="1" w:styleId="rtitle4">
    <w:name w:val="r_title4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5F762E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5F762E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ne1c1">
    <w:name w:val="s_line1_c1"/>
    <w:basedOn w:val="a"/>
    <w:rsid w:val="005F762E"/>
    <w:pPr>
      <w:widowControl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5F762E"/>
    <w:pPr>
      <w:widowControl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5F76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angle-border1">
    <w:name w:val="triangle-border1"/>
    <w:basedOn w:val="a"/>
    <w:rsid w:val="005F762E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riangle-inset1">
    <w:name w:val="triangle-inset1"/>
    <w:basedOn w:val="a"/>
    <w:rsid w:val="005F762E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5F762E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dselectshareinset1">
    <w:name w:val="bdselect_share_inset1"/>
    <w:basedOn w:val="a"/>
    <w:rsid w:val="005F762E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jc w:val="left"/>
    </w:pPr>
    <w:rPr>
      <w:rFonts w:ascii="宋体" w:eastAsia="宋体" w:hAnsi="宋体" w:cs="宋体"/>
      <w:kern w:val="0"/>
      <w:sz w:val="2"/>
      <w:szCs w:val="2"/>
    </w:rPr>
  </w:style>
  <w:style w:type="character" w:customStyle="1" w:styleId="qowt-font7-gbk">
    <w:name w:val="qowt-font7-gbk"/>
    <w:basedOn w:val="a0"/>
    <w:rsid w:val="005F762E"/>
  </w:style>
  <w:style w:type="paragraph" w:customStyle="1" w:styleId="22">
    <w:name w:val="22"/>
    <w:basedOn w:val="a"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unhideWhenUsed/>
    <w:rsid w:val="005F762E"/>
    <w:pPr>
      <w:ind w:firstLineChars="200" w:firstLine="420"/>
    </w:pPr>
  </w:style>
  <w:style w:type="numbering" w:customStyle="1" w:styleId="20">
    <w:name w:val="无列表2"/>
    <w:next w:val="a2"/>
    <w:uiPriority w:val="99"/>
    <w:semiHidden/>
    <w:unhideWhenUsed/>
    <w:rsid w:val="005F762E"/>
  </w:style>
  <w:style w:type="paragraph" w:customStyle="1" w:styleId="23">
    <w:name w:val="23"/>
    <w:basedOn w:val="a"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21"/>
    <w:basedOn w:val="a"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5F762E"/>
  </w:style>
  <w:style w:type="character" w:customStyle="1" w:styleId="15">
    <w:name w:val="15"/>
    <w:basedOn w:val="a0"/>
    <w:rsid w:val="005F762E"/>
  </w:style>
  <w:style w:type="paragraph" w:customStyle="1" w:styleId="p">
    <w:name w:val="p"/>
    <w:basedOn w:val="a"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"/>
    <w:basedOn w:val="a"/>
    <w:link w:val="Char1"/>
    <w:uiPriority w:val="99"/>
    <w:unhideWhenUsed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a"/>
    <w:uiPriority w:val="99"/>
    <w:rsid w:val="005F762E"/>
    <w:rPr>
      <w:rFonts w:ascii="宋体" w:eastAsia="宋体" w:hAnsi="宋体" w:cs="宋体"/>
      <w:kern w:val="0"/>
      <w:sz w:val="24"/>
      <w:szCs w:val="24"/>
    </w:rPr>
  </w:style>
  <w:style w:type="character" w:customStyle="1" w:styleId="qowt-font5-gbk">
    <w:name w:val="qowt-font5-gbk"/>
    <w:basedOn w:val="a0"/>
    <w:rsid w:val="005F762E"/>
  </w:style>
  <w:style w:type="paragraph" w:customStyle="1" w:styleId="qowt-stl-">
    <w:name w:val="qowt-stl-正文"/>
    <w:basedOn w:val="a"/>
    <w:rsid w:val="005F7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8-gbk">
    <w:name w:val="qowt-font8-gbk"/>
    <w:basedOn w:val="a0"/>
    <w:rsid w:val="005F762E"/>
  </w:style>
  <w:style w:type="paragraph" w:styleId="TOC">
    <w:name w:val="TOC Heading"/>
    <w:basedOn w:val="1"/>
    <w:next w:val="a"/>
    <w:uiPriority w:val="39"/>
    <w:semiHidden/>
    <w:unhideWhenUsed/>
    <w:qFormat/>
    <w:rsid w:val="005F762E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rsid w:val="005F762E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rsid w:val="005F762E"/>
  </w:style>
  <w:style w:type="paragraph" w:styleId="30">
    <w:name w:val="toc 3"/>
    <w:basedOn w:val="a"/>
    <w:next w:val="a"/>
    <w:autoRedefine/>
    <w:uiPriority w:val="39"/>
    <w:unhideWhenUsed/>
    <w:rsid w:val="005F762E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5F762E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5F762E"/>
    <w:pPr>
      <w:ind w:leftChars="800" w:left="1680"/>
    </w:pPr>
  </w:style>
  <w:style w:type="paragraph" w:styleId="60">
    <w:name w:val="toc 6"/>
    <w:basedOn w:val="a"/>
    <w:next w:val="a"/>
    <w:autoRedefine/>
    <w:uiPriority w:val="39"/>
    <w:unhideWhenUsed/>
    <w:rsid w:val="005F762E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5F762E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5F762E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5F762E"/>
    <w:pPr>
      <w:ind w:leftChars="1600" w:left="3360"/>
    </w:pPr>
  </w:style>
  <w:style w:type="paragraph" w:styleId="ab">
    <w:name w:val="footnote text"/>
    <w:basedOn w:val="a"/>
    <w:link w:val="Char2"/>
    <w:uiPriority w:val="99"/>
    <w:semiHidden/>
    <w:unhideWhenUsed/>
    <w:rsid w:val="005F762E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b"/>
    <w:uiPriority w:val="99"/>
    <w:semiHidden/>
    <w:rsid w:val="005F762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5F762E"/>
    <w:rPr>
      <w:vertAlign w:val="superscript"/>
    </w:rPr>
  </w:style>
  <w:style w:type="paragraph" w:styleId="ad">
    <w:name w:val="header"/>
    <w:basedOn w:val="a"/>
    <w:link w:val="Char3"/>
    <w:uiPriority w:val="99"/>
    <w:unhideWhenUsed/>
    <w:rsid w:val="005F7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5F762E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5F7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5F7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512</Words>
  <Characters>2923</Characters>
  <Application>Microsoft Office Word</Application>
  <DocSecurity>0</DocSecurity>
  <Lines>24</Lines>
  <Paragraphs>6</Paragraphs>
  <ScaleCrop>false</ScaleCrop>
  <Company>CHINA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2019-04-29T02:20:00Z</dcterms:created>
  <dcterms:modified xsi:type="dcterms:W3CDTF">2019-04-29T02:20:00Z</dcterms:modified>
</cp:coreProperties>
</file>